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E2" w:rsidRPr="002957E2" w:rsidRDefault="002957E2" w:rsidP="00952107">
      <w:pPr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2957E2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ОБРАЗЕЦ</w:t>
      </w:r>
    </w:p>
    <w:p w:rsidR="00952107" w:rsidRPr="00952107" w:rsidRDefault="00952107" w:rsidP="009521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107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Специальность </w:t>
      </w:r>
      <w:r w:rsidR="006A44A0">
        <w:rPr>
          <w:rFonts w:ascii="Times New Roman" w:eastAsia="Calibri" w:hAnsi="Times New Roman" w:cs="Times New Roman"/>
          <w:b/>
          <w:sz w:val="28"/>
          <w:szCs w:val="28"/>
        </w:rPr>
        <w:t xml:space="preserve">19.02.03 </w:t>
      </w:r>
      <w:r w:rsidRPr="0095210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E4FC7">
        <w:rPr>
          <w:rFonts w:ascii="Times New Roman" w:eastAsia="Calibri" w:hAnsi="Times New Roman" w:cs="Times New Roman"/>
          <w:b/>
          <w:sz w:val="28"/>
          <w:szCs w:val="28"/>
        </w:rPr>
        <w:t>Программирование</w:t>
      </w:r>
      <w:r w:rsidR="006A44A0">
        <w:rPr>
          <w:rFonts w:ascii="Times New Roman" w:eastAsia="Calibri" w:hAnsi="Times New Roman" w:cs="Times New Roman"/>
          <w:b/>
          <w:sz w:val="28"/>
          <w:szCs w:val="28"/>
        </w:rPr>
        <w:t xml:space="preserve"> в компьютерных системах</w:t>
      </w:r>
      <w:r w:rsidR="00EE4F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2107" w:rsidRPr="00952107" w:rsidRDefault="00EE4FC7" w:rsidP="009521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подготовки специалистов среднего звена (ППССЗ) специальности </w:t>
      </w:r>
      <w:r w:rsidRPr="00EE4FC7">
        <w:rPr>
          <w:rFonts w:ascii="Times New Roman" w:eastAsia="Calibri" w:hAnsi="Times New Roman" w:cs="Times New Roman"/>
          <w:sz w:val="28"/>
          <w:szCs w:val="28"/>
        </w:rPr>
        <w:t xml:space="preserve"> 19.02.03 «Программирование в компьютерных системах»</w:t>
      </w:r>
      <w:r w:rsidR="00952107" w:rsidRPr="009521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2107" w:rsidRPr="00952107" w:rsidRDefault="00952107" w:rsidP="00952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 xml:space="preserve">1) Цели реализации </w:t>
      </w:r>
      <w:r w:rsidR="00EE4FC7">
        <w:rPr>
          <w:rFonts w:ascii="Times New Roman" w:eastAsia="Calibri" w:hAnsi="Times New Roman" w:cs="Times New Roman"/>
          <w:sz w:val="28"/>
          <w:szCs w:val="28"/>
        </w:rPr>
        <w:t>ППССЗ, р</w:t>
      </w:r>
      <w:r w:rsidRPr="00952107">
        <w:rPr>
          <w:rFonts w:ascii="Times New Roman" w:eastAsia="Calibri" w:hAnsi="Times New Roman" w:cs="Times New Roman"/>
          <w:sz w:val="28"/>
          <w:szCs w:val="28"/>
        </w:rPr>
        <w:t>еализуемые ОГА</w:t>
      </w:r>
      <w:r w:rsidR="00EE4FC7">
        <w:rPr>
          <w:rFonts w:ascii="Times New Roman" w:eastAsia="Calibri" w:hAnsi="Times New Roman" w:cs="Times New Roman"/>
          <w:sz w:val="28"/>
          <w:szCs w:val="28"/>
        </w:rPr>
        <w:t>ПОУ</w:t>
      </w:r>
      <w:r w:rsidRPr="00952107">
        <w:rPr>
          <w:rFonts w:ascii="Times New Roman" w:eastAsia="Calibri" w:hAnsi="Times New Roman" w:cs="Times New Roman"/>
          <w:sz w:val="28"/>
          <w:szCs w:val="28"/>
        </w:rPr>
        <w:t xml:space="preserve"> «Б</w:t>
      </w:r>
      <w:r w:rsidR="00EE4FC7">
        <w:rPr>
          <w:rFonts w:ascii="Times New Roman" w:eastAsia="Calibri" w:hAnsi="Times New Roman" w:cs="Times New Roman"/>
          <w:sz w:val="28"/>
          <w:szCs w:val="28"/>
        </w:rPr>
        <w:t>елгородский индустриальный колледж</w:t>
      </w:r>
      <w:r w:rsidRPr="00952107">
        <w:rPr>
          <w:rFonts w:ascii="Times New Roman" w:eastAsia="Calibri" w:hAnsi="Times New Roman" w:cs="Times New Roman"/>
          <w:sz w:val="28"/>
          <w:szCs w:val="28"/>
        </w:rPr>
        <w:t>», по специальност</w:t>
      </w:r>
      <w:r w:rsidR="00E809A5">
        <w:rPr>
          <w:rFonts w:ascii="Times New Roman" w:eastAsia="Calibri" w:hAnsi="Times New Roman" w:cs="Times New Roman"/>
          <w:sz w:val="28"/>
          <w:szCs w:val="28"/>
        </w:rPr>
        <w:t>и</w:t>
      </w:r>
      <w:r w:rsidR="00EE4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FC7" w:rsidRPr="00EE4FC7">
        <w:rPr>
          <w:rFonts w:ascii="Times New Roman" w:eastAsia="Calibri" w:hAnsi="Times New Roman" w:cs="Times New Roman"/>
          <w:sz w:val="28"/>
          <w:szCs w:val="28"/>
        </w:rPr>
        <w:t>19.02.03 «Программирование в компьютерных системах»</w:t>
      </w:r>
      <w:r w:rsidR="00E809A5">
        <w:rPr>
          <w:rFonts w:ascii="Times New Roman" w:eastAsia="Calibri" w:hAnsi="Times New Roman" w:cs="Times New Roman"/>
          <w:sz w:val="28"/>
          <w:szCs w:val="28"/>
        </w:rPr>
        <w:t>.</w:t>
      </w:r>
      <w:r w:rsidRPr="00952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9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2107" w:rsidRPr="00952107" w:rsidRDefault="00E809A5" w:rsidP="00952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Характеристику</w:t>
      </w:r>
      <w:r w:rsidR="00952107" w:rsidRPr="00952107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выпускника </w:t>
      </w:r>
      <w:r w:rsidR="00EE4FC7">
        <w:rPr>
          <w:rFonts w:ascii="Times New Roman" w:eastAsia="Calibri" w:hAnsi="Times New Roman" w:cs="Times New Roman"/>
          <w:sz w:val="28"/>
          <w:szCs w:val="28"/>
        </w:rPr>
        <w:t>ППССЗ</w:t>
      </w:r>
      <w:r w:rsidR="00A374D6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</w:t>
      </w:r>
      <w:r w:rsidR="00952107" w:rsidRPr="00952107">
        <w:rPr>
          <w:rFonts w:ascii="Times New Roman" w:eastAsia="Calibri" w:hAnsi="Times New Roman" w:cs="Times New Roman"/>
          <w:sz w:val="28"/>
          <w:szCs w:val="28"/>
        </w:rPr>
        <w:t>, которая включает: область и объекты профессиональной деятельности выпускник</w:t>
      </w:r>
      <w:bookmarkStart w:id="0" w:name="_GoBack"/>
      <w:bookmarkEnd w:id="0"/>
      <w:r w:rsidR="00952107" w:rsidRPr="00952107">
        <w:rPr>
          <w:rFonts w:ascii="Times New Roman" w:eastAsia="Calibri" w:hAnsi="Times New Roman" w:cs="Times New Roman"/>
          <w:sz w:val="28"/>
          <w:szCs w:val="28"/>
        </w:rPr>
        <w:t xml:space="preserve">а, виды и задачи профессиональной деятельности, компетенции выпускника, формируемые в результате освоения данной </w:t>
      </w:r>
      <w:r w:rsidR="00EE4FC7">
        <w:rPr>
          <w:rFonts w:ascii="Times New Roman" w:eastAsia="Calibri" w:hAnsi="Times New Roman" w:cs="Times New Roman"/>
          <w:sz w:val="28"/>
          <w:szCs w:val="28"/>
        </w:rPr>
        <w:t>ППССЗ</w:t>
      </w:r>
      <w:r w:rsidR="00952107" w:rsidRPr="00952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107" w:rsidRPr="00952107" w:rsidRDefault="00952107" w:rsidP="00952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3) Документы, регламентирующие содержание и организацию образовательного пр</w:t>
      </w:r>
      <w:r w:rsidR="00EE4FC7">
        <w:rPr>
          <w:rFonts w:ascii="Times New Roman" w:eastAsia="Calibri" w:hAnsi="Times New Roman" w:cs="Times New Roman"/>
          <w:sz w:val="28"/>
          <w:szCs w:val="28"/>
        </w:rPr>
        <w:t>оцесса при реализации ППССЗ</w:t>
      </w:r>
      <w:r w:rsidRPr="009521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2107" w:rsidRPr="00952107" w:rsidRDefault="00952107" w:rsidP="00952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 xml:space="preserve">- рабочий учебный план, обеспечивающий введение в действие и реализацию требований ФГОС, определяющий объем максимальной и обязательной  аудиторной нагрузки </w:t>
      </w:r>
      <w:r w:rsidR="00EE4FC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521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107" w:rsidRPr="00952107" w:rsidRDefault="00952107" w:rsidP="00952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 xml:space="preserve"> - рабочие программы учебных дисциплин</w:t>
      </w:r>
      <w:r w:rsidR="00DE04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2107" w:rsidRPr="00952107" w:rsidRDefault="00952107" w:rsidP="0095210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1. ОГСЭ.00 Общий гуманитарный и социально-экономический цикл:</w:t>
      </w:r>
    </w:p>
    <w:p w:rsidR="00952107" w:rsidRPr="00952107" w:rsidRDefault="00952107" w:rsidP="0095210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ОГСЭ.01. Основы философии;</w:t>
      </w:r>
    </w:p>
    <w:p w:rsidR="00952107" w:rsidRPr="00952107" w:rsidRDefault="00952107" w:rsidP="0095210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ОГСЭ.02. История;</w:t>
      </w:r>
    </w:p>
    <w:p w:rsidR="00952107" w:rsidRPr="00952107" w:rsidRDefault="00952107" w:rsidP="0095210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ОГСЭ.</w:t>
      </w:r>
      <w:r w:rsidR="00401640">
        <w:rPr>
          <w:rFonts w:ascii="Times New Roman" w:eastAsia="Calibri" w:hAnsi="Times New Roman" w:cs="Times New Roman"/>
          <w:sz w:val="28"/>
          <w:szCs w:val="28"/>
        </w:rPr>
        <w:t>0</w:t>
      </w:r>
      <w:r w:rsidRPr="00952107">
        <w:rPr>
          <w:rFonts w:ascii="Times New Roman" w:eastAsia="Calibri" w:hAnsi="Times New Roman" w:cs="Times New Roman"/>
          <w:sz w:val="28"/>
          <w:szCs w:val="28"/>
        </w:rPr>
        <w:t>З Иностранный язык;</w:t>
      </w:r>
    </w:p>
    <w:p w:rsidR="005F46BA" w:rsidRDefault="00952107" w:rsidP="00B80C8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ОГСЭ.04. Физическая культура.</w:t>
      </w:r>
    </w:p>
    <w:p w:rsidR="00B80C84" w:rsidRPr="00B80C84" w:rsidRDefault="00B80C84" w:rsidP="00B80C8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07" w:rsidRPr="00952107" w:rsidRDefault="00952107" w:rsidP="0095210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2. ЕН.00 Математический и общий естественнонаучный цикл:</w:t>
      </w:r>
    </w:p>
    <w:p w:rsidR="00952107" w:rsidRPr="00952107" w:rsidRDefault="00952107" w:rsidP="0095210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ЕН.01. Математика;</w:t>
      </w:r>
    </w:p>
    <w:p w:rsidR="00952107" w:rsidRDefault="00952107" w:rsidP="0095210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ЕН.02. Информатика.</w:t>
      </w:r>
    </w:p>
    <w:p w:rsidR="005F46BA" w:rsidRPr="00952107" w:rsidRDefault="005F46BA" w:rsidP="005F46B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07" w:rsidRPr="00952107" w:rsidRDefault="00952107" w:rsidP="00B80C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3. ОП.00 Общепрофессиональные дисциплины:</w:t>
      </w:r>
    </w:p>
    <w:p w:rsidR="00952107" w:rsidRPr="00952107" w:rsidRDefault="00952107" w:rsidP="00B80C8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ОП.01. Инженерная графика;</w:t>
      </w:r>
    </w:p>
    <w:p w:rsidR="00952107" w:rsidRPr="00952107" w:rsidRDefault="00952107" w:rsidP="0095210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ОП.02. Техническая механика;</w:t>
      </w:r>
    </w:p>
    <w:p w:rsidR="00952107" w:rsidRPr="00952107" w:rsidRDefault="00952107" w:rsidP="0095210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ОП.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52107">
        <w:rPr>
          <w:rFonts w:ascii="Times New Roman" w:eastAsia="Calibri" w:hAnsi="Times New Roman" w:cs="Times New Roman"/>
          <w:sz w:val="28"/>
          <w:szCs w:val="28"/>
        </w:rPr>
        <w:t>З. Электротехника и электроника;</w:t>
      </w:r>
    </w:p>
    <w:p w:rsidR="00952107" w:rsidRPr="00952107" w:rsidRDefault="00952107" w:rsidP="0095210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ОП.04. Основы геодезии;</w:t>
      </w:r>
    </w:p>
    <w:p w:rsidR="00952107" w:rsidRPr="00952107" w:rsidRDefault="00952107" w:rsidP="00DF23AE">
      <w:pPr>
        <w:numPr>
          <w:ilvl w:val="0"/>
          <w:numId w:val="4"/>
        </w:numPr>
        <w:ind w:left="-426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ОП.05.Информационныетехнологиив профессиональнойдеятельности;</w:t>
      </w:r>
    </w:p>
    <w:p w:rsidR="00952107" w:rsidRPr="00952107" w:rsidRDefault="00952107" w:rsidP="00DF23AE">
      <w:pPr>
        <w:numPr>
          <w:ilvl w:val="0"/>
          <w:numId w:val="4"/>
        </w:numPr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lastRenderedPageBreak/>
        <w:t>ОП.06. Экономика организации;</w:t>
      </w:r>
    </w:p>
    <w:p w:rsidR="00952107" w:rsidRDefault="00952107" w:rsidP="00DF23AE">
      <w:pPr>
        <w:numPr>
          <w:ilvl w:val="0"/>
          <w:numId w:val="4"/>
        </w:numPr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ОП.0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52107">
        <w:rPr>
          <w:rFonts w:ascii="Times New Roman" w:eastAsia="Calibri" w:hAnsi="Times New Roman" w:cs="Times New Roman"/>
          <w:sz w:val="28"/>
          <w:szCs w:val="28"/>
        </w:rPr>
        <w:t>. Безопасность жизнедеятельности.</w:t>
      </w:r>
    </w:p>
    <w:p w:rsidR="00A55434" w:rsidRPr="00952107" w:rsidRDefault="00A55434" w:rsidP="00DF23AE">
      <w:pPr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07" w:rsidRDefault="00952107" w:rsidP="00DF23AE">
      <w:pPr>
        <w:ind w:left="-42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- рабочие программы профессиональных модулей</w:t>
      </w:r>
      <w:r w:rsidR="00DE04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097E" w:rsidRPr="00952107" w:rsidRDefault="00ED097E" w:rsidP="00DF23AE">
      <w:pPr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07" w:rsidRPr="00952107" w:rsidRDefault="00952107" w:rsidP="00DF23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-426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ПМ.01</w:t>
      </w:r>
      <w:r w:rsidRPr="009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проектировании зданий и сооружений;</w:t>
      </w:r>
    </w:p>
    <w:p w:rsidR="00952107" w:rsidRPr="00952107" w:rsidRDefault="00952107" w:rsidP="00DF23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ПМ.02Выполнение технологических процессов при строительстве, эксплуатации и реконструкции строительных объектов;</w:t>
      </w:r>
    </w:p>
    <w:p w:rsidR="00952107" w:rsidRPr="00A55434" w:rsidRDefault="00952107" w:rsidP="00DF23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-426" w:firstLine="142"/>
        <w:jc w:val="both"/>
        <w:rPr>
          <w:rFonts w:ascii="Calibri" w:eastAsia="Calibri" w:hAnsi="Calibri" w:cs="Times New Roman"/>
        </w:rPr>
      </w:pPr>
      <w:r w:rsidRPr="009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сооружений;</w:t>
      </w:r>
    </w:p>
    <w:p w:rsidR="00A55434" w:rsidRPr="00A55434" w:rsidRDefault="00A55434" w:rsidP="00DF23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-426" w:firstLine="142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ПМ.04 </w:t>
      </w:r>
      <w:r w:rsidRPr="00A5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видов работ при эксплуатации и реконструкции строительных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23AE" w:rsidRPr="00DF23AE" w:rsidRDefault="00A55434" w:rsidP="00DF23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-426" w:firstLine="142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ПМ.05 </w:t>
      </w:r>
      <w:r w:rsidRPr="00A5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23AE" w:rsidRDefault="00DF23AE" w:rsidP="00DF23AE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Calibri" w:eastAsia="Calibri" w:hAnsi="Calibri" w:cs="Times New Roman"/>
        </w:rPr>
      </w:pPr>
    </w:p>
    <w:p w:rsidR="00DE045D" w:rsidRPr="00DF23AE" w:rsidRDefault="00DF23AE" w:rsidP="00DF23AE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Calibri" w:eastAsia="Calibri" w:hAnsi="Calibri" w:cs="Times New Roman"/>
        </w:rPr>
      </w:pPr>
      <w:r w:rsidRPr="00DF23AE">
        <w:rPr>
          <w:rFonts w:ascii="Times New Roman" w:eastAsia="Calibri" w:hAnsi="Times New Roman" w:cs="Times New Roman"/>
          <w:sz w:val="28"/>
          <w:szCs w:val="28"/>
        </w:rPr>
        <w:t>-</w:t>
      </w:r>
      <w:r w:rsidR="00EE4FC7">
        <w:rPr>
          <w:rFonts w:ascii="Times New Roman" w:eastAsia="Calibri" w:hAnsi="Times New Roman" w:cs="Times New Roman"/>
          <w:sz w:val="28"/>
          <w:szCs w:val="28"/>
        </w:rPr>
        <w:t xml:space="preserve"> рабочие </w:t>
      </w:r>
      <w:r w:rsidRPr="00DF23AE">
        <w:rPr>
          <w:rFonts w:ascii="Times New Roman" w:eastAsia="Calibri" w:hAnsi="Times New Roman" w:cs="Times New Roman"/>
          <w:sz w:val="28"/>
          <w:szCs w:val="28"/>
        </w:rPr>
        <w:t>п</w:t>
      </w:r>
      <w:r w:rsidR="00952107" w:rsidRPr="00DF23AE">
        <w:rPr>
          <w:rFonts w:ascii="Times New Roman" w:eastAsia="Calibri" w:hAnsi="Times New Roman" w:cs="Times New Roman"/>
          <w:sz w:val="28"/>
          <w:szCs w:val="28"/>
        </w:rPr>
        <w:t>рограммы учеб</w:t>
      </w:r>
      <w:r w:rsidR="00DE045D" w:rsidRPr="00DF23AE">
        <w:rPr>
          <w:rFonts w:ascii="Times New Roman" w:eastAsia="Calibri" w:hAnsi="Times New Roman" w:cs="Times New Roman"/>
          <w:sz w:val="28"/>
          <w:szCs w:val="28"/>
        </w:rPr>
        <w:t>ной и производственной практики:</w:t>
      </w:r>
    </w:p>
    <w:p w:rsidR="00ED097E" w:rsidRPr="00C957DF" w:rsidRDefault="00ED097E" w:rsidP="00DF23AE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07" w:rsidRPr="00952107" w:rsidRDefault="00952107" w:rsidP="00DF23AE">
      <w:pPr>
        <w:numPr>
          <w:ilvl w:val="0"/>
          <w:numId w:val="9"/>
        </w:numPr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УП.00 Учебная практика;</w:t>
      </w:r>
    </w:p>
    <w:p w:rsidR="00952107" w:rsidRPr="00952107" w:rsidRDefault="00952107" w:rsidP="00DF23AE">
      <w:pPr>
        <w:numPr>
          <w:ilvl w:val="0"/>
          <w:numId w:val="9"/>
        </w:numPr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ПП.00 Производственная практика (по профилю специальности);</w:t>
      </w:r>
    </w:p>
    <w:p w:rsidR="00952107" w:rsidRDefault="00952107" w:rsidP="00DF23AE">
      <w:pPr>
        <w:numPr>
          <w:ilvl w:val="0"/>
          <w:numId w:val="9"/>
        </w:numPr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ПДП.00 Производственная практика (преддипломная).</w:t>
      </w:r>
    </w:p>
    <w:p w:rsidR="00DE045D" w:rsidRPr="00952107" w:rsidRDefault="00DE045D" w:rsidP="00DF23AE">
      <w:pPr>
        <w:ind w:left="-426" w:hanging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07" w:rsidRPr="00952107" w:rsidRDefault="00952107" w:rsidP="00DF23AE">
      <w:pPr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 xml:space="preserve"> - контрольно-оценочные средства;</w:t>
      </w:r>
    </w:p>
    <w:p w:rsidR="00952107" w:rsidRPr="00952107" w:rsidRDefault="00952107" w:rsidP="00DF23AE">
      <w:pPr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07">
        <w:rPr>
          <w:rFonts w:ascii="Times New Roman" w:eastAsia="Calibri" w:hAnsi="Times New Roman" w:cs="Times New Roman"/>
          <w:sz w:val="28"/>
          <w:szCs w:val="28"/>
        </w:rPr>
        <w:t>- методические указания по лабораторным, практическим и самостоятельным работам.</w:t>
      </w:r>
    </w:p>
    <w:p w:rsidR="00952107" w:rsidRPr="00952107" w:rsidRDefault="00952107" w:rsidP="00DF23AE">
      <w:pPr>
        <w:ind w:firstLine="142"/>
        <w:rPr>
          <w:rFonts w:ascii="Calibri" w:eastAsia="Calibri" w:hAnsi="Calibri" w:cs="Times New Roman"/>
        </w:rPr>
      </w:pPr>
    </w:p>
    <w:p w:rsidR="00970A6B" w:rsidRDefault="00970A6B" w:rsidP="00DF23A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2740F" w:rsidRPr="00096428" w:rsidRDefault="0072740F" w:rsidP="00970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3B9" w:rsidRPr="00096428" w:rsidRDefault="00E533B9" w:rsidP="00970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428" w:rsidRPr="00970A6B" w:rsidRDefault="00096428" w:rsidP="00970A6B"/>
    <w:sectPr w:rsidR="00096428" w:rsidRPr="00970A6B" w:rsidSect="00DE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18" w:rsidRDefault="00BB0C18" w:rsidP="00905C2D">
      <w:pPr>
        <w:spacing w:after="0" w:line="240" w:lineRule="auto"/>
      </w:pPr>
      <w:r>
        <w:separator/>
      </w:r>
    </w:p>
  </w:endnote>
  <w:endnote w:type="continuationSeparator" w:id="0">
    <w:p w:rsidR="00BB0C18" w:rsidRDefault="00BB0C18" w:rsidP="009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18" w:rsidRDefault="00BB0C18" w:rsidP="00905C2D">
      <w:pPr>
        <w:spacing w:after="0" w:line="240" w:lineRule="auto"/>
      </w:pPr>
      <w:r>
        <w:separator/>
      </w:r>
    </w:p>
  </w:footnote>
  <w:footnote w:type="continuationSeparator" w:id="0">
    <w:p w:rsidR="00BB0C18" w:rsidRDefault="00BB0C18" w:rsidP="0090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77"/>
    <w:multiLevelType w:val="hybridMultilevel"/>
    <w:tmpl w:val="6F78A658"/>
    <w:lvl w:ilvl="0" w:tplc="A0DE1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F14"/>
    <w:multiLevelType w:val="hybridMultilevel"/>
    <w:tmpl w:val="9B4AEFFE"/>
    <w:lvl w:ilvl="0" w:tplc="A0DE1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4182"/>
    <w:multiLevelType w:val="hybridMultilevel"/>
    <w:tmpl w:val="C0D8D79C"/>
    <w:lvl w:ilvl="0" w:tplc="A0DE1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7CBE"/>
    <w:multiLevelType w:val="hybridMultilevel"/>
    <w:tmpl w:val="BE9CF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0388"/>
    <w:multiLevelType w:val="hybridMultilevel"/>
    <w:tmpl w:val="62F008AA"/>
    <w:lvl w:ilvl="0" w:tplc="A0DE1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C5DE1"/>
    <w:multiLevelType w:val="hybridMultilevel"/>
    <w:tmpl w:val="73805090"/>
    <w:lvl w:ilvl="0" w:tplc="A0DE1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80BB1"/>
    <w:multiLevelType w:val="hybridMultilevel"/>
    <w:tmpl w:val="80D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6"/>
    <w:rsid w:val="00093852"/>
    <w:rsid w:val="00096428"/>
    <w:rsid w:val="00113D3C"/>
    <w:rsid w:val="00250A01"/>
    <w:rsid w:val="002957E2"/>
    <w:rsid w:val="002B06F2"/>
    <w:rsid w:val="002C64F3"/>
    <w:rsid w:val="00327ED5"/>
    <w:rsid w:val="00401640"/>
    <w:rsid w:val="00412694"/>
    <w:rsid w:val="004A517A"/>
    <w:rsid w:val="005166F8"/>
    <w:rsid w:val="005848F6"/>
    <w:rsid w:val="00594924"/>
    <w:rsid w:val="005F46BA"/>
    <w:rsid w:val="0061401D"/>
    <w:rsid w:val="006A44A0"/>
    <w:rsid w:val="007224CD"/>
    <w:rsid w:val="0072740F"/>
    <w:rsid w:val="00762536"/>
    <w:rsid w:val="007F377A"/>
    <w:rsid w:val="00905C2D"/>
    <w:rsid w:val="0092011B"/>
    <w:rsid w:val="00952107"/>
    <w:rsid w:val="00970A6B"/>
    <w:rsid w:val="009B0442"/>
    <w:rsid w:val="00A374D6"/>
    <w:rsid w:val="00A55434"/>
    <w:rsid w:val="00B34928"/>
    <w:rsid w:val="00B80C84"/>
    <w:rsid w:val="00BB0C18"/>
    <w:rsid w:val="00BE4F9E"/>
    <w:rsid w:val="00C957DF"/>
    <w:rsid w:val="00D517DE"/>
    <w:rsid w:val="00DE045D"/>
    <w:rsid w:val="00DF23AE"/>
    <w:rsid w:val="00E32FFE"/>
    <w:rsid w:val="00E533B9"/>
    <w:rsid w:val="00E809A5"/>
    <w:rsid w:val="00E9235F"/>
    <w:rsid w:val="00ED097E"/>
    <w:rsid w:val="00EE4FC7"/>
    <w:rsid w:val="00F527D3"/>
    <w:rsid w:val="00FA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28"/>
    <w:pPr>
      <w:ind w:left="720"/>
      <w:contextualSpacing/>
    </w:pPr>
  </w:style>
  <w:style w:type="paragraph" w:customStyle="1" w:styleId="Style18">
    <w:name w:val="Style18"/>
    <w:basedOn w:val="a"/>
    <w:uiPriority w:val="99"/>
    <w:rsid w:val="00727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2740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27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7274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72740F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2740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274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1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51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03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13D3C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13D3C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28"/>
    <w:pPr>
      <w:ind w:left="720"/>
      <w:contextualSpacing/>
    </w:pPr>
  </w:style>
  <w:style w:type="paragraph" w:customStyle="1" w:styleId="Style18">
    <w:name w:val="Style18"/>
    <w:basedOn w:val="a"/>
    <w:uiPriority w:val="99"/>
    <w:rsid w:val="00727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2740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27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7274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72740F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2740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274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1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51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03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13D3C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13D3C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2015-09-18T11:58:00Z</dcterms:created>
  <dcterms:modified xsi:type="dcterms:W3CDTF">2015-09-18T11:58:00Z</dcterms:modified>
</cp:coreProperties>
</file>