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9B" w:rsidRPr="009B329B" w:rsidRDefault="009B329B" w:rsidP="009B329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B329B">
        <w:rPr>
          <w:rFonts w:ascii="Times New Roman" w:hAnsi="Times New Roman"/>
          <w:sz w:val="32"/>
          <w:szCs w:val="32"/>
        </w:rPr>
        <w:t>Департамент внутренней и кадровой политики Белгородской области</w:t>
      </w:r>
    </w:p>
    <w:p w:rsidR="009B329B" w:rsidRPr="009B329B" w:rsidRDefault="009B329B" w:rsidP="009B329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B329B">
        <w:rPr>
          <w:rFonts w:ascii="Times New Roman" w:hAnsi="Times New Roman"/>
          <w:sz w:val="32"/>
          <w:szCs w:val="32"/>
        </w:rPr>
        <w:t>Областное государственное автономное профессиональное образовательное учреждение</w:t>
      </w:r>
    </w:p>
    <w:p w:rsidR="009B329B" w:rsidRPr="009B329B" w:rsidRDefault="009B329B" w:rsidP="009B329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B329B">
        <w:rPr>
          <w:rFonts w:ascii="Times New Roman" w:hAnsi="Times New Roman"/>
          <w:sz w:val="32"/>
          <w:szCs w:val="32"/>
        </w:rPr>
        <w:t xml:space="preserve"> «Белгородский индустриальный колледж»</w:t>
      </w:r>
    </w:p>
    <w:p w:rsidR="009B329B" w:rsidRDefault="009B329B" w:rsidP="009B329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9B329B" w:rsidRDefault="009B329B" w:rsidP="009B329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9B329B" w:rsidRDefault="009B329B" w:rsidP="009B329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9B329B" w:rsidRDefault="009B329B" w:rsidP="009B329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9B329B" w:rsidRDefault="009B329B" w:rsidP="009B329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9B329B" w:rsidRDefault="009B329B" w:rsidP="009B329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9B329B" w:rsidRPr="009B329B" w:rsidRDefault="009B329B" w:rsidP="009B329B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9B329B" w:rsidRPr="009B329B" w:rsidRDefault="009B329B" w:rsidP="009B329B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9B329B" w:rsidRDefault="009B329B" w:rsidP="009B329B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9B329B">
        <w:rPr>
          <w:rFonts w:ascii="Times New Roman" w:hAnsi="Times New Roman"/>
          <w:b/>
          <w:sz w:val="56"/>
          <w:szCs w:val="56"/>
        </w:rPr>
        <w:t>Использование современных информационных технологий в преподавании истории</w:t>
      </w:r>
    </w:p>
    <w:p w:rsidR="009B329B" w:rsidRDefault="009B329B" w:rsidP="009B329B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9B329B" w:rsidRDefault="009B329B" w:rsidP="009B329B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9B329B" w:rsidRDefault="009B329B" w:rsidP="009B329B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9B329B">
        <w:rPr>
          <w:rFonts w:ascii="Times New Roman" w:hAnsi="Times New Roman"/>
          <w:sz w:val="44"/>
          <w:szCs w:val="44"/>
        </w:rPr>
        <w:t>Из опыта работы</w:t>
      </w:r>
      <w:r>
        <w:rPr>
          <w:rFonts w:ascii="Times New Roman" w:hAnsi="Times New Roman"/>
          <w:sz w:val="44"/>
          <w:szCs w:val="44"/>
        </w:rPr>
        <w:t xml:space="preserve"> преподавателя </w:t>
      </w:r>
      <w:proofErr w:type="gramStart"/>
      <w:r>
        <w:rPr>
          <w:rFonts w:ascii="Times New Roman" w:hAnsi="Times New Roman"/>
          <w:sz w:val="44"/>
          <w:szCs w:val="44"/>
        </w:rPr>
        <w:t>Рыжих</w:t>
      </w:r>
      <w:proofErr w:type="gramEnd"/>
      <w:r>
        <w:rPr>
          <w:rFonts w:ascii="Times New Roman" w:hAnsi="Times New Roman"/>
          <w:sz w:val="44"/>
          <w:szCs w:val="44"/>
        </w:rPr>
        <w:t xml:space="preserve"> Н.А. </w:t>
      </w:r>
    </w:p>
    <w:p w:rsidR="009B329B" w:rsidRDefault="009B329B" w:rsidP="009B329B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9B329B" w:rsidRDefault="009B329B" w:rsidP="009B329B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9B329B" w:rsidRDefault="009B329B" w:rsidP="009B329B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9B329B" w:rsidRDefault="009B329B" w:rsidP="009B329B">
      <w:pPr>
        <w:spacing w:after="0"/>
        <w:rPr>
          <w:rFonts w:ascii="Times New Roman" w:hAnsi="Times New Roman"/>
          <w:sz w:val="44"/>
          <w:szCs w:val="44"/>
        </w:rPr>
      </w:pPr>
    </w:p>
    <w:p w:rsidR="009B329B" w:rsidRDefault="009B329B" w:rsidP="009B329B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9B329B" w:rsidRDefault="009B329B" w:rsidP="009B329B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9B329B" w:rsidRPr="009B329B" w:rsidRDefault="009B329B" w:rsidP="009B329B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B329B" w:rsidRPr="009B329B" w:rsidRDefault="009B329B" w:rsidP="009B329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B329B">
        <w:rPr>
          <w:rFonts w:ascii="Times New Roman" w:hAnsi="Times New Roman"/>
          <w:sz w:val="32"/>
          <w:szCs w:val="32"/>
        </w:rPr>
        <w:t>Белгород</w:t>
      </w:r>
    </w:p>
    <w:p w:rsidR="009B329B" w:rsidRPr="009B329B" w:rsidRDefault="00414051" w:rsidP="009B329B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2020</w:t>
      </w:r>
      <w:r w:rsidR="009B329B" w:rsidRPr="009B329B">
        <w:rPr>
          <w:rFonts w:ascii="Times New Roman" w:hAnsi="Times New Roman"/>
          <w:sz w:val="32"/>
          <w:szCs w:val="32"/>
        </w:rPr>
        <w:t>г.</w:t>
      </w:r>
    </w:p>
    <w:p w:rsidR="002A24E4" w:rsidRPr="00376566" w:rsidRDefault="002A24E4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25435" w:rsidRPr="00376566" w:rsidRDefault="00A84CE8" w:rsidP="00CC7E1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84CE8" w:rsidRPr="00376566" w:rsidRDefault="00A84CE8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Введение…</w:t>
      </w:r>
      <w:r w:rsidR="003765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Pr="00376566">
        <w:rPr>
          <w:rFonts w:ascii="Times New Roman" w:hAnsi="Times New Roman" w:cs="Times New Roman"/>
          <w:sz w:val="28"/>
          <w:szCs w:val="28"/>
        </w:rPr>
        <w:t>….3–4</w:t>
      </w:r>
    </w:p>
    <w:p w:rsidR="00A84CE8" w:rsidRPr="00376566" w:rsidRDefault="00376566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1.</w:t>
      </w:r>
      <w:r w:rsidR="00A84CE8" w:rsidRPr="00376566">
        <w:rPr>
          <w:rFonts w:ascii="Times New Roman" w:hAnsi="Times New Roman" w:cs="Times New Roman"/>
          <w:sz w:val="28"/>
          <w:szCs w:val="28"/>
        </w:rPr>
        <w:t>Использование ИКТ в образовательной деятельности на уроках истории</w:t>
      </w:r>
    </w:p>
    <w:p w:rsidR="00A84CE8" w:rsidRPr="00376566" w:rsidRDefault="00376566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1.1. </w:t>
      </w:r>
      <w:r w:rsidR="00A84CE8" w:rsidRPr="00376566">
        <w:rPr>
          <w:rFonts w:ascii="Times New Roman" w:hAnsi="Times New Roman" w:cs="Times New Roman"/>
          <w:sz w:val="28"/>
          <w:szCs w:val="28"/>
        </w:rPr>
        <w:t xml:space="preserve">Формы и направления использования информационно- коммуникационных  </w:t>
      </w:r>
      <w:r w:rsidR="002B6DB3" w:rsidRPr="00376566">
        <w:rPr>
          <w:rFonts w:ascii="Times New Roman" w:hAnsi="Times New Roman" w:cs="Times New Roman"/>
          <w:sz w:val="28"/>
          <w:szCs w:val="28"/>
        </w:rPr>
        <w:t xml:space="preserve"> технологий в процессе препода</w:t>
      </w:r>
      <w:r w:rsidR="00A84CE8" w:rsidRPr="00376566">
        <w:rPr>
          <w:rFonts w:ascii="Times New Roman" w:hAnsi="Times New Roman" w:cs="Times New Roman"/>
          <w:sz w:val="28"/>
          <w:szCs w:val="28"/>
        </w:rPr>
        <w:t>вания истории………………………………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  <w:r w:rsidR="00A84CE8" w:rsidRPr="00376566">
        <w:rPr>
          <w:rFonts w:ascii="Times New Roman" w:hAnsi="Times New Roman" w:cs="Times New Roman"/>
          <w:sz w:val="28"/>
          <w:szCs w:val="28"/>
        </w:rPr>
        <w:t>……</w:t>
      </w:r>
      <w:r w:rsidRPr="00376566">
        <w:rPr>
          <w:rFonts w:ascii="Times New Roman" w:hAnsi="Times New Roman" w:cs="Times New Roman"/>
          <w:sz w:val="28"/>
          <w:szCs w:val="28"/>
        </w:rPr>
        <w:t>…………….</w:t>
      </w:r>
      <w:r w:rsidR="00A84CE8" w:rsidRPr="00376566">
        <w:rPr>
          <w:rFonts w:ascii="Times New Roman" w:hAnsi="Times New Roman" w:cs="Times New Roman"/>
          <w:sz w:val="28"/>
          <w:szCs w:val="28"/>
        </w:rPr>
        <w:t>….5-9</w:t>
      </w:r>
    </w:p>
    <w:p w:rsidR="00A84CE8" w:rsidRPr="00376566" w:rsidRDefault="00A84CE8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1.2. Программные средства, используемые в процессе обучения истории</w:t>
      </w:r>
      <w:r w:rsidR="00376566" w:rsidRPr="00376566">
        <w:rPr>
          <w:rFonts w:ascii="Times New Roman" w:hAnsi="Times New Roman" w:cs="Times New Roman"/>
          <w:sz w:val="28"/>
          <w:szCs w:val="28"/>
        </w:rPr>
        <w:t>…</w:t>
      </w:r>
      <w:r w:rsidR="00376566"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  <w:r w:rsidR="00376566" w:rsidRPr="00376566">
        <w:rPr>
          <w:rFonts w:ascii="Times New Roman" w:hAnsi="Times New Roman" w:cs="Times New Roman"/>
          <w:sz w:val="28"/>
          <w:szCs w:val="28"/>
        </w:rPr>
        <w:t>.</w:t>
      </w:r>
      <w:r w:rsidRPr="00376566">
        <w:rPr>
          <w:rFonts w:ascii="Times New Roman" w:hAnsi="Times New Roman" w:cs="Times New Roman"/>
          <w:sz w:val="28"/>
          <w:szCs w:val="28"/>
        </w:rPr>
        <w:t>…10-12</w:t>
      </w:r>
    </w:p>
    <w:p w:rsidR="00A84CE8" w:rsidRPr="00376566" w:rsidRDefault="00A84CE8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1.3. Использование возможностей Интернета на уроках истории………</w:t>
      </w:r>
      <w:r w:rsidR="00376566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Pr="00376566">
        <w:rPr>
          <w:rFonts w:ascii="Times New Roman" w:hAnsi="Times New Roman" w:cs="Times New Roman"/>
          <w:sz w:val="28"/>
          <w:szCs w:val="28"/>
        </w:rPr>
        <w:t>………</w:t>
      </w:r>
      <w:r w:rsidR="00376566" w:rsidRPr="00376566">
        <w:rPr>
          <w:rFonts w:ascii="Times New Roman" w:hAnsi="Times New Roman" w:cs="Times New Roman"/>
          <w:sz w:val="28"/>
          <w:szCs w:val="28"/>
        </w:rPr>
        <w:t>.</w:t>
      </w:r>
      <w:r w:rsidRPr="00376566">
        <w:rPr>
          <w:rFonts w:ascii="Times New Roman" w:hAnsi="Times New Roman" w:cs="Times New Roman"/>
          <w:sz w:val="28"/>
          <w:szCs w:val="28"/>
        </w:rPr>
        <w:t>….13-14</w:t>
      </w:r>
    </w:p>
    <w:p w:rsidR="00A84CE8" w:rsidRPr="00376566" w:rsidRDefault="00A84CE8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1.4. Электронные интерактивные доски- новый этап в применении информационных технологий в образов</w:t>
      </w:r>
      <w:r w:rsidR="00376566">
        <w:rPr>
          <w:rFonts w:ascii="Times New Roman" w:hAnsi="Times New Roman" w:cs="Times New Roman"/>
          <w:sz w:val="28"/>
          <w:szCs w:val="28"/>
        </w:rPr>
        <w:t>ании……………………………………………………...</w:t>
      </w:r>
      <w:r w:rsidRPr="00376566">
        <w:rPr>
          <w:rFonts w:ascii="Times New Roman" w:hAnsi="Times New Roman" w:cs="Times New Roman"/>
          <w:sz w:val="28"/>
          <w:szCs w:val="28"/>
        </w:rPr>
        <w:t>…</w:t>
      </w:r>
      <w:r w:rsidR="00376566" w:rsidRPr="00376566">
        <w:rPr>
          <w:rFonts w:ascii="Times New Roman" w:hAnsi="Times New Roman" w:cs="Times New Roman"/>
          <w:sz w:val="28"/>
          <w:szCs w:val="28"/>
        </w:rPr>
        <w:t>…</w:t>
      </w:r>
      <w:r w:rsidRPr="00376566">
        <w:rPr>
          <w:rFonts w:ascii="Times New Roman" w:hAnsi="Times New Roman" w:cs="Times New Roman"/>
          <w:sz w:val="28"/>
          <w:szCs w:val="28"/>
        </w:rPr>
        <w:t>…15-1</w:t>
      </w:r>
      <w:r w:rsidR="00C45137">
        <w:rPr>
          <w:rFonts w:ascii="Times New Roman" w:hAnsi="Times New Roman" w:cs="Times New Roman"/>
          <w:sz w:val="28"/>
          <w:szCs w:val="28"/>
        </w:rPr>
        <w:t>7</w:t>
      </w:r>
    </w:p>
    <w:p w:rsidR="00A84CE8" w:rsidRPr="00376566" w:rsidRDefault="00A84CE8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2. Проблемы и перспективы использования Информационно-коммуникационных технологий на </w:t>
      </w:r>
      <w:r w:rsidR="00376566">
        <w:rPr>
          <w:rFonts w:ascii="Times New Roman" w:hAnsi="Times New Roman" w:cs="Times New Roman"/>
          <w:sz w:val="28"/>
          <w:szCs w:val="28"/>
        </w:rPr>
        <w:t>уроках истории……………………………………….</w:t>
      </w:r>
      <w:r w:rsidRPr="00376566">
        <w:rPr>
          <w:rFonts w:ascii="Times New Roman" w:hAnsi="Times New Roman" w:cs="Times New Roman"/>
          <w:sz w:val="28"/>
          <w:szCs w:val="28"/>
        </w:rPr>
        <w:t>…………….…………</w:t>
      </w:r>
      <w:r w:rsidR="00376566" w:rsidRPr="00376566">
        <w:rPr>
          <w:rFonts w:ascii="Times New Roman" w:hAnsi="Times New Roman" w:cs="Times New Roman"/>
          <w:sz w:val="28"/>
          <w:szCs w:val="28"/>
        </w:rPr>
        <w:t>..</w:t>
      </w:r>
      <w:r w:rsidR="009B329B">
        <w:rPr>
          <w:rFonts w:ascii="Times New Roman" w:hAnsi="Times New Roman" w:cs="Times New Roman"/>
          <w:sz w:val="28"/>
          <w:szCs w:val="28"/>
        </w:rPr>
        <w:t>..18-19</w:t>
      </w:r>
    </w:p>
    <w:p w:rsidR="00A84CE8" w:rsidRPr="00376566" w:rsidRDefault="00A84CE8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Заключение………</w:t>
      </w:r>
      <w:r w:rsidR="00CC7E1F">
        <w:rPr>
          <w:rFonts w:ascii="Times New Roman" w:hAnsi="Times New Roman" w:cs="Times New Roman"/>
          <w:sz w:val="28"/>
          <w:szCs w:val="28"/>
        </w:rPr>
        <w:t>……………………………………………………....</w:t>
      </w:r>
      <w:r w:rsidR="00376566">
        <w:rPr>
          <w:rFonts w:ascii="Times New Roman" w:hAnsi="Times New Roman" w:cs="Times New Roman"/>
          <w:sz w:val="28"/>
          <w:szCs w:val="28"/>
        </w:rPr>
        <w:t>….</w:t>
      </w:r>
      <w:r w:rsidRPr="00376566">
        <w:rPr>
          <w:rFonts w:ascii="Times New Roman" w:hAnsi="Times New Roman" w:cs="Times New Roman"/>
          <w:sz w:val="28"/>
          <w:szCs w:val="28"/>
        </w:rPr>
        <w:t>2</w:t>
      </w:r>
      <w:r w:rsidR="00CC7E1F">
        <w:rPr>
          <w:rFonts w:ascii="Times New Roman" w:hAnsi="Times New Roman" w:cs="Times New Roman"/>
          <w:sz w:val="28"/>
          <w:szCs w:val="28"/>
        </w:rPr>
        <w:t>0</w:t>
      </w:r>
    </w:p>
    <w:p w:rsidR="00A84CE8" w:rsidRPr="00376566" w:rsidRDefault="00A84CE8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Список использованных </w:t>
      </w:r>
      <w:r w:rsidR="00376566">
        <w:rPr>
          <w:rFonts w:ascii="Times New Roman" w:hAnsi="Times New Roman" w:cs="Times New Roman"/>
          <w:sz w:val="28"/>
          <w:szCs w:val="28"/>
        </w:rPr>
        <w:t>источников……………………………………………………….</w:t>
      </w:r>
      <w:r w:rsidRPr="00376566">
        <w:rPr>
          <w:rFonts w:ascii="Times New Roman" w:hAnsi="Times New Roman" w:cs="Times New Roman"/>
          <w:sz w:val="28"/>
          <w:szCs w:val="28"/>
        </w:rPr>
        <w:t>…</w:t>
      </w:r>
      <w:r w:rsidR="00CC7E1F">
        <w:rPr>
          <w:rFonts w:ascii="Times New Roman" w:hAnsi="Times New Roman" w:cs="Times New Roman"/>
          <w:sz w:val="28"/>
          <w:szCs w:val="28"/>
        </w:rPr>
        <w:t>……</w:t>
      </w:r>
      <w:r w:rsidR="00376566" w:rsidRPr="00376566">
        <w:rPr>
          <w:rFonts w:ascii="Times New Roman" w:hAnsi="Times New Roman" w:cs="Times New Roman"/>
          <w:sz w:val="28"/>
          <w:szCs w:val="28"/>
        </w:rPr>
        <w:t>.</w:t>
      </w:r>
      <w:r w:rsidRPr="00376566">
        <w:rPr>
          <w:rFonts w:ascii="Times New Roman" w:hAnsi="Times New Roman" w:cs="Times New Roman"/>
          <w:sz w:val="28"/>
          <w:szCs w:val="28"/>
        </w:rPr>
        <w:t>….</w:t>
      </w:r>
      <w:r w:rsidR="00CC7E1F">
        <w:rPr>
          <w:rFonts w:ascii="Times New Roman" w:hAnsi="Times New Roman" w:cs="Times New Roman"/>
          <w:sz w:val="28"/>
          <w:szCs w:val="28"/>
        </w:rPr>
        <w:t>21</w:t>
      </w:r>
    </w:p>
    <w:p w:rsidR="00A84CE8" w:rsidRPr="00376566" w:rsidRDefault="00A84CE8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76566" w:rsidRDefault="00376566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A24E4" w:rsidP="00CC7E1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</w:p>
    <w:p w:rsidR="002B6DB3" w:rsidRPr="00376566" w:rsidRDefault="002B6DB3" w:rsidP="00CC7E1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b/>
          <w:sz w:val="28"/>
          <w:szCs w:val="28"/>
        </w:rPr>
        <w:t xml:space="preserve"> Актуальность темы исследования. </w:t>
      </w:r>
      <w:r w:rsidRPr="00376566">
        <w:rPr>
          <w:rFonts w:ascii="Times New Roman" w:hAnsi="Times New Roman" w:cs="Times New Roman"/>
          <w:sz w:val="28"/>
          <w:szCs w:val="28"/>
        </w:rPr>
        <w:t>Использование ИКТ в образовании является одним из значимых направлений развития информационного общества. Обучающиеся должны уметь самостоятельно находить информацию, анализировать, обобщать и передавать её другим, осваивать новые технологии. Большую роль в этом должно сыграть активное применение ИКТ в учебном процессе. ИК технологии- технологии будущего. Они будут видоизменяться: расширяться, углубляться, модернизироваться. В настоящее время расширение информационного пространства- основная тенденция общественного развития, которая соответствует социальному заказу.</w:t>
      </w: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b/>
          <w:sz w:val="28"/>
          <w:szCs w:val="28"/>
        </w:rPr>
        <w:t xml:space="preserve"> Целью исследования </w:t>
      </w:r>
      <w:r w:rsidRPr="00376566">
        <w:rPr>
          <w:rFonts w:ascii="Times New Roman" w:hAnsi="Times New Roman" w:cs="Times New Roman"/>
          <w:sz w:val="28"/>
          <w:szCs w:val="28"/>
        </w:rPr>
        <w:t>обо</w:t>
      </w:r>
      <w:r w:rsidR="0062452B">
        <w:rPr>
          <w:rFonts w:ascii="Times New Roman" w:hAnsi="Times New Roman" w:cs="Times New Roman"/>
          <w:sz w:val="28"/>
          <w:szCs w:val="28"/>
        </w:rPr>
        <w:t>б</w:t>
      </w:r>
      <w:r w:rsidRPr="00376566">
        <w:rPr>
          <w:rFonts w:ascii="Times New Roman" w:hAnsi="Times New Roman" w:cs="Times New Roman"/>
          <w:sz w:val="28"/>
          <w:szCs w:val="28"/>
        </w:rPr>
        <w:t>щение и систематизация опыта применения информационно-коммуникационных технологий на уроках истории.</w:t>
      </w: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требует решения следующих </w:t>
      </w:r>
      <w:r w:rsidRPr="00376566">
        <w:rPr>
          <w:rFonts w:ascii="Times New Roman" w:hAnsi="Times New Roman" w:cs="Times New Roman"/>
          <w:b/>
          <w:sz w:val="28"/>
          <w:szCs w:val="28"/>
        </w:rPr>
        <w:t>задач</w:t>
      </w:r>
      <w:r w:rsidRPr="00376566">
        <w:rPr>
          <w:rFonts w:ascii="Times New Roman" w:hAnsi="Times New Roman" w:cs="Times New Roman"/>
          <w:sz w:val="28"/>
          <w:szCs w:val="28"/>
        </w:rPr>
        <w:t>:</w:t>
      </w: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исследование содержания понятия «информационно-коммуникационные технологии»;</w:t>
      </w: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исследование форм и направлений использования информационно-коммуникационных технологий в процессе преподавания истории;</w:t>
      </w: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рассмотрение преимущества использования интерактивной доски на уроках истории;</w:t>
      </w: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изучение перспектив использования информационно-коммуникационных технологий в процессе преподавания истории.</w:t>
      </w:r>
    </w:p>
    <w:p w:rsidR="002B6DB3" w:rsidRPr="00376566" w:rsidRDefault="00D01E0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b/>
          <w:sz w:val="28"/>
          <w:szCs w:val="28"/>
        </w:rPr>
        <w:t xml:space="preserve">Объектом исследования </w:t>
      </w:r>
      <w:r w:rsidRPr="00376566">
        <w:rPr>
          <w:rFonts w:ascii="Times New Roman" w:hAnsi="Times New Roman" w:cs="Times New Roman"/>
          <w:sz w:val="28"/>
          <w:szCs w:val="28"/>
        </w:rPr>
        <w:t xml:space="preserve"> в работе является процесс преподавания истории в колледже.</w:t>
      </w:r>
    </w:p>
    <w:p w:rsidR="00D01E07" w:rsidRPr="00376566" w:rsidRDefault="00D01E0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b/>
          <w:sz w:val="28"/>
          <w:szCs w:val="28"/>
        </w:rPr>
        <w:t>Предметом исследования</w:t>
      </w:r>
      <w:r w:rsidRPr="00376566">
        <w:rPr>
          <w:rFonts w:ascii="Times New Roman" w:hAnsi="Times New Roman" w:cs="Times New Roman"/>
          <w:sz w:val="28"/>
          <w:szCs w:val="28"/>
        </w:rPr>
        <w:t xml:space="preserve"> – формы и направления использования информационно-коммуникационных технологий на уроках истории.</w:t>
      </w:r>
    </w:p>
    <w:p w:rsidR="002A24E4" w:rsidRPr="00376566" w:rsidRDefault="00D01E0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b/>
          <w:sz w:val="28"/>
          <w:szCs w:val="28"/>
        </w:rPr>
        <w:t xml:space="preserve">Теоретической и методологической основой исследования </w:t>
      </w:r>
      <w:r w:rsidRPr="00376566">
        <w:rPr>
          <w:rFonts w:ascii="Times New Roman" w:hAnsi="Times New Roman" w:cs="Times New Roman"/>
          <w:sz w:val="28"/>
          <w:szCs w:val="28"/>
        </w:rPr>
        <w:t xml:space="preserve"> послужили труды отечественных ученых в области анализа применения информационно-коммуникационных технологий в процессе преподавания </w:t>
      </w:r>
    </w:p>
    <w:p w:rsidR="002A24E4" w:rsidRPr="00376566" w:rsidRDefault="002A24E4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A24E4" w:rsidRPr="00376566" w:rsidRDefault="002A24E4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D01E07" w:rsidRPr="00376566" w:rsidRDefault="00D01E0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дисциплин гуманитарного цикла, концептуальные подходы, реализуемые в российском образовании.</w:t>
      </w:r>
    </w:p>
    <w:p w:rsidR="00D01E07" w:rsidRPr="00376566" w:rsidRDefault="00D01E0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Информационную базу исследования составил общий и частный опыт преподавания истории </w:t>
      </w:r>
    </w:p>
    <w:p w:rsidR="00D01E07" w:rsidRPr="00376566" w:rsidRDefault="00D01E0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В процессе исследования использовались анализ педагогических, методических и технологических источников по проблеме с использованием методологического аппарата общей и частных методик преподавания.</w:t>
      </w:r>
    </w:p>
    <w:p w:rsidR="00D01E07" w:rsidRPr="00376566" w:rsidRDefault="00D01E0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b/>
          <w:sz w:val="28"/>
          <w:szCs w:val="28"/>
        </w:rPr>
        <w:t>Научная новизна исследования:</w:t>
      </w:r>
      <w:r w:rsidRPr="00376566">
        <w:rPr>
          <w:rFonts w:ascii="Times New Roman" w:hAnsi="Times New Roman" w:cs="Times New Roman"/>
          <w:sz w:val="28"/>
          <w:szCs w:val="28"/>
        </w:rPr>
        <w:t xml:space="preserve"> в обобщение опыта применения информационно-коммуникационных технологий в процессе преподавания истории; исследование направлений методики использования информационно-коммуникационных технологий на уроках истории; анализ использования в учебной деятельности современных средств обучения: ресурсов Интернет, интерактивной доски и т.д.</w:t>
      </w:r>
    </w:p>
    <w:p w:rsidR="00D01E07" w:rsidRPr="00376566" w:rsidRDefault="00D01E0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 w:rsidRPr="00376566">
        <w:rPr>
          <w:rFonts w:ascii="Times New Roman" w:hAnsi="Times New Roman" w:cs="Times New Roman"/>
          <w:sz w:val="28"/>
          <w:szCs w:val="28"/>
        </w:rPr>
        <w:t xml:space="preserve"> исследования: в работе есть практические рекомендации по использованию информационно-коммуникационных технологий в процессе преподавания истории</w:t>
      </w:r>
      <w:r w:rsidR="002A24E4" w:rsidRPr="00376566">
        <w:rPr>
          <w:rFonts w:ascii="Times New Roman" w:hAnsi="Times New Roman" w:cs="Times New Roman"/>
          <w:sz w:val="28"/>
          <w:szCs w:val="28"/>
        </w:rPr>
        <w:t>; рассмотрена методика работы с интерактивной доской; указаны адреса ресурсов Интернет, рекомендуемых преподавателю.</w:t>
      </w:r>
    </w:p>
    <w:p w:rsidR="002A24E4" w:rsidRPr="00376566" w:rsidRDefault="002A24E4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Любая педагогическая технология- это информационная технология, так как основу технологического процесса обучения составляет получение и преобразование информации.</w:t>
      </w:r>
    </w:p>
    <w:p w:rsidR="002A24E4" w:rsidRPr="00376566" w:rsidRDefault="002A24E4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b/>
          <w:sz w:val="28"/>
          <w:szCs w:val="28"/>
        </w:rPr>
        <w:t xml:space="preserve"> Компьютерные (новые информационные) технологии обучения </w:t>
      </w:r>
      <w:r w:rsidRPr="00376566">
        <w:rPr>
          <w:rFonts w:ascii="Times New Roman" w:hAnsi="Times New Roman" w:cs="Times New Roman"/>
          <w:sz w:val="28"/>
          <w:szCs w:val="28"/>
        </w:rPr>
        <w:t xml:space="preserve">– это процесс </w:t>
      </w:r>
      <w:r w:rsidRPr="00376566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r w:rsidRPr="00376566">
        <w:rPr>
          <w:rFonts w:ascii="Times New Roman" w:hAnsi="Times New Roman" w:cs="Times New Roman"/>
          <w:sz w:val="28"/>
          <w:szCs w:val="28"/>
        </w:rPr>
        <w:t xml:space="preserve">и </w:t>
      </w:r>
      <w:r w:rsidRPr="00376566">
        <w:rPr>
          <w:rFonts w:ascii="Times New Roman" w:hAnsi="Times New Roman" w:cs="Times New Roman"/>
          <w:b/>
          <w:sz w:val="28"/>
          <w:szCs w:val="28"/>
        </w:rPr>
        <w:t xml:space="preserve">передачи </w:t>
      </w:r>
      <w:r w:rsidRPr="00376566">
        <w:rPr>
          <w:rFonts w:ascii="Times New Roman" w:hAnsi="Times New Roman" w:cs="Times New Roman"/>
          <w:sz w:val="28"/>
          <w:szCs w:val="28"/>
        </w:rPr>
        <w:t>информации обучаемому, средством осуществления которых является компьютер.</w:t>
      </w:r>
    </w:p>
    <w:p w:rsidR="002A24E4" w:rsidRPr="00376566" w:rsidRDefault="002A24E4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При подготовке к уроку с использованием ИКТ, преподаватель должен помнить, что УРОК и составлять его план исходя из его целей, при отборе учебного материала он должен соблюдать дидактические принципы:</w:t>
      </w:r>
    </w:p>
    <w:p w:rsidR="002A24E4" w:rsidRPr="00376566" w:rsidRDefault="002A24E4" w:rsidP="00CC7E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376566">
        <w:rPr>
          <w:rFonts w:ascii="Times New Roman" w:hAnsi="Times New Roman" w:cs="Times New Roman"/>
          <w:b/>
          <w:sz w:val="28"/>
          <w:szCs w:val="28"/>
        </w:rPr>
        <w:t xml:space="preserve"> Систематичности и последовательности, доступности, дифференцированного подхода, научности и др. При этом компьютер не заменяет преподавателя, а только дополняет его.</w:t>
      </w: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A24E4" w:rsidP="00CC7E1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376566">
        <w:rPr>
          <w:rFonts w:ascii="Times New Roman" w:hAnsi="Times New Roman" w:cs="Times New Roman"/>
          <w:sz w:val="28"/>
          <w:szCs w:val="28"/>
        </w:rPr>
        <w:br/>
      </w:r>
      <w:r w:rsidRPr="00376566">
        <w:rPr>
          <w:rFonts w:ascii="Times New Roman" w:hAnsi="Times New Roman" w:cs="Times New Roman"/>
          <w:b/>
          <w:sz w:val="28"/>
          <w:szCs w:val="28"/>
        </w:rPr>
        <w:t>1. Использование ИКТ в образовательной деятельности на уроках истории</w:t>
      </w:r>
    </w:p>
    <w:p w:rsidR="002A24E4" w:rsidRPr="00376566" w:rsidRDefault="002A24E4" w:rsidP="00CC7E1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6">
        <w:rPr>
          <w:rFonts w:ascii="Times New Roman" w:hAnsi="Times New Roman" w:cs="Times New Roman"/>
          <w:b/>
          <w:sz w:val="28"/>
          <w:szCs w:val="28"/>
        </w:rPr>
        <w:t>1.1. Формы и направления использования информационно-коммуникационных технологий в процессе преподавания истории.</w:t>
      </w:r>
    </w:p>
    <w:p w:rsidR="002A24E4" w:rsidRPr="00376566" w:rsidRDefault="005107BF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Во-первых, компьютер позволяет оптимизировать труд преподавателя. Он даёт возможность упорядоченно хранить огромное количество материала и готовых разработок уроков. Например, на уроках истории используется разнообразный текстовый материал: фрагменты из документов, научных трудов, высказывания политиков, мыслителей, кратко сформулированные основные идеи, обобщающие выводы.</w:t>
      </w:r>
    </w:p>
    <w:p w:rsidR="00FD4B6C" w:rsidRPr="00376566" w:rsidRDefault="00FD4B6C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Это позволяет сэкономить время при подготовке и проведении урока.</w:t>
      </w:r>
    </w:p>
    <w:p w:rsidR="00FD4B6C" w:rsidRPr="00376566" w:rsidRDefault="00FD4B6C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Каждая папка на компьютере может содержать файлы с планом изучаемой темы, соответствующим содержанию текстовым материалом, хронологическим справочников и словарём, схемами и таблицами, картами, картинами, аудиоматериалами или видеосюжетами, вопросами и заданиями.</w:t>
      </w:r>
    </w:p>
    <w:p w:rsidR="00FD4B6C" w:rsidRPr="00376566" w:rsidRDefault="00FD4B6C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Во-вторых, имея компьютер, преподаватель получает неограниченные возможности в изготовлении раздаточных печатных материалов к каждому уроку.</w:t>
      </w:r>
    </w:p>
    <w:p w:rsidR="00FD4B6C" w:rsidRPr="00376566" w:rsidRDefault="00FD4B6C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Для уроков можно создать учебные мини-пособия, содержащие тексты  наглядный материал, карточки-задания, тесты, кроссворды и т.д. </w:t>
      </w:r>
    </w:p>
    <w:p w:rsidR="00FD4B6C" w:rsidRPr="00376566" w:rsidRDefault="00FD4B6C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Обучающиеся работают с ними как на уроке, так и дома. Создавать печатные материалы можно с помощью прикладных программ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376566">
        <w:rPr>
          <w:rFonts w:ascii="Times New Roman" w:hAnsi="Times New Roman" w:cs="Times New Roman"/>
          <w:sz w:val="28"/>
          <w:szCs w:val="28"/>
        </w:rPr>
        <w:t xml:space="preserve">: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76566">
        <w:rPr>
          <w:rFonts w:ascii="Times New Roman" w:hAnsi="Times New Roman" w:cs="Times New Roman"/>
          <w:sz w:val="28"/>
          <w:szCs w:val="28"/>
        </w:rPr>
        <w:t xml:space="preserve"> и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76566">
        <w:rPr>
          <w:rFonts w:ascii="Times New Roman" w:hAnsi="Times New Roman" w:cs="Times New Roman"/>
          <w:sz w:val="28"/>
          <w:szCs w:val="28"/>
        </w:rPr>
        <w:t>.</w:t>
      </w:r>
    </w:p>
    <w:p w:rsidR="00FD4B6C" w:rsidRPr="00376566" w:rsidRDefault="00FD4B6C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Редактор таблиц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8B35D7" w:rsidRPr="00376566">
        <w:rPr>
          <w:rFonts w:ascii="Times New Roman" w:hAnsi="Times New Roman" w:cs="Times New Roman"/>
          <w:sz w:val="28"/>
          <w:szCs w:val="28"/>
        </w:rPr>
        <w:t xml:space="preserve"> позволяе</w:t>
      </w:r>
      <w:r w:rsidRPr="00376566">
        <w:rPr>
          <w:rFonts w:ascii="Times New Roman" w:hAnsi="Times New Roman" w:cs="Times New Roman"/>
          <w:sz w:val="28"/>
          <w:szCs w:val="28"/>
        </w:rPr>
        <w:t>т</w:t>
      </w:r>
      <w:r w:rsidR="008B35D7" w:rsidRPr="00376566">
        <w:rPr>
          <w:rFonts w:ascii="Times New Roman" w:hAnsi="Times New Roman" w:cs="Times New Roman"/>
          <w:sz w:val="28"/>
          <w:szCs w:val="28"/>
        </w:rPr>
        <w:t xml:space="preserve"> создавать таблицы, диаграммы и графики, представляя статистические данные. Сохраняя материалы в электронном виде, мы получаем возможность редактировать их, многократно копировать и печатать (размножать).</w:t>
      </w:r>
    </w:p>
    <w:p w:rsidR="00385F5D" w:rsidRPr="00376566" w:rsidRDefault="008B35D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В-третьих, компьютер позволяет использовать готовые электронные</w:t>
      </w:r>
      <w:r w:rsidR="00385F5D" w:rsidRPr="00385F5D">
        <w:rPr>
          <w:rFonts w:ascii="Times New Roman" w:hAnsi="Times New Roman" w:cs="Times New Roman"/>
          <w:sz w:val="28"/>
          <w:szCs w:val="28"/>
        </w:rPr>
        <w:t xml:space="preserve"> </w:t>
      </w:r>
      <w:r w:rsidR="00385F5D" w:rsidRPr="00376566">
        <w:rPr>
          <w:rFonts w:ascii="Times New Roman" w:hAnsi="Times New Roman" w:cs="Times New Roman"/>
          <w:sz w:val="28"/>
          <w:szCs w:val="28"/>
        </w:rPr>
        <w:t>программные продукты. Это мультимедиа учебники, энциклопедии и справочники.</w:t>
      </w:r>
    </w:p>
    <w:p w:rsidR="00385F5D" w:rsidRDefault="00385F5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76566" w:rsidRPr="00376566" w:rsidRDefault="00376566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8B35D7" w:rsidRPr="00376566" w:rsidRDefault="008B35D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Все они имеют неоспоримые достоинства, но главным их недостатком является невозможность систематического использования на уроках.</w:t>
      </w:r>
    </w:p>
    <w:p w:rsidR="008B35D7" w:rsidRPr="00376566" w:rsidRDefault="008B35D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Современное обучение сегодня трудно представить без технологии мультимедиа (англ. </w:t>
      </w:r>
      <w:r w:rsidR="00F774A9" w:rsidRPr="00376566">
        <w:rPr>
          <w:rFonts w:ascii="Times New Roman" w:hAnsi="Times New Roman" w:cs="Times New Roman"/>
          <w:sz w:val="28"/>
          <w:szCs w:val="28"/>
        </w:rPr>
        <w:t>–</w:t>
      </w:r>
      <w:r w:rsidRPr="00376566">
        <w:rPr>
          <w:rFonts w:ascii="Times New Roman" w:hAnsi="Times New Roman" w:cs="Times New Roman"/>
          <w:sz w:val="28"/>
          <w:szCs w:val="28"/>
        </w:rPr>
        <w:t xml:space="preserve"> мног</w:t>
      </w:r>
      <w:r w:rsidR="00F774A9" w:rsidRPr="00376566">
        <w:rPr>
          <w:rFonts w:ascii="Times New Roman" w:hAnsi="Times New Roman" w:cs="Times New Roman"/>
          <w:sz w:val="28"/>
          <w:szCs w:val="28"/>
        </w:rPr>
        <w:t>окомпонентная среда), которая позволяет использовать текст, графику, видео- и мультипликационную в интерактивном режиме и тем самым расширяют области применения компьютера в учебном процессе:</w:t>
      </w:r>
    </w:p>
    <w:p w:rsidR="00F774A9" w:rsidRPr="00376566" w:rsidRDefault="00F774A9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этот вид работы косвенным путем развивает конструктивное, алгоритмическое мышление, творческое мышление, коммуникативные способности у учащихся;</w:t>
      </w:r>
    </w:p>
    <w:p w:rsidR="00F774A9" w:rsidRPr="00376566" w:rsidRDefault="00F774A9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формирует умения и навыки исследовательской деятельности, ориентировки в информации и ее последующей обработке;</w:t>
      </w:r>
    </w:p>
    <w:p w:rsidR="00F774A9" w:rsidRPr="00376566" w:rsidRDefault="00F774A9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повышает качество и эффективность обучения истории, развивает учебную деятельность.</w:t>
      </w:r>
    </w:p>
    <w:p w:rsidR="00F774A9" w:rsidRPr="00376566" w:rsidRDefault="00F774A9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Использование электронных учебных пособий позволяет повысить качество обучения.</w:t>
      </w:r>
    </w:p>
    <w:p w:rsidR="00F774A9" w:rsidRPr="00376566" w:rsidRDefault="00F774A9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  На уроках истории для большей эффективности используются предметные коллекции, портреты, </w:t>
      </w:r>
      <w:proofErr w:type="spellStart"/>
      <w:r w:rsidRPr="00376566"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 w:rsidRPr="00376566">
        <w:rPr>
          <w:rFonts w:ascii="Times New Roman" w:hAnsi="Times New Roman" w:cs="Times New Roman"/>
          <w:sz w:val="28"/>
          <w:szCs w:val="28"/>
        </w:rPr>
        <w:t>, интерактивные модели, фотографии, иллюстрации объектов, проектирую их на большой экран с помощью проектора.</w:t>
      </w:r>
    </w:p>
    <w:p w:rsidR="00F774A9" w:rsidRPr="00376566" w:rsidRDefault="00F774A9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При закреплении пройденного материала предлагается обучающимся поработать с текстом электронного учебника, выполнить практикумы, интерактивные тесты. При этом используются групповые, индивидуальные и дифференцированные формы организации учебной деятельности. Применяют ИКТ при подготовке и проведении нетрадиционных форм урока.</w:t>
      </w:r>
    </w:p>
    <w:p w:rsidR="00F774A9" w:rsidRPr="00376566" w:rsidRDefault="00F774A9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     Для развития творческих способностей обучающихся и активизации их познавательной деятельности предлагаются им творческие задания.</w:t>
      </w:r>
    </w:p>
    <w:p w:rsidR="00763D7A" w:rsidRPr="00376566" w:rsidRDefault="00F774A9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В Интернете появилась Единая Коллекция цифровых образовательных ресурсов (ЦОР). Её адрес </w:t>
      </w:r>
      <w:hyperlink r:id="rId6" w:history="1">
        <w:r w:rsidR="00763D7A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63D7A" w:rsidRPr="0037656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763D7A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763D7A" w:rsidRPr="0037656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763D7A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="00763D7A"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63D7A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763D7A"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63D7A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63D7A" w:rsidRPr="00376566">
        <w:rPr>
          <w:rFonts w:ascii="Times New Roman" w:hAnsi="Times New Roman" w:cs="Times New Roman"/>
          <w:sz w:val="28"/>
          <w:szCs w:val="28"/>
        </w:rPr>
        <w:t xml:space="preserve">. В коллекции можно найти статьи, картины, портреты и биографии выдающихся исторических личностей, презентации, интерактивные карты, анимированные графики, тесты и др. </w:t>
      </w:r>
    </w:p>
    <w:p w:rsid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763D7A" w:rsidRPr="00376566" w:rsidRDefault="00763D7A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Компьютер позволяет создавать свои образовательные ресурсы – презентации.</w:t>
      </w:r>
    </w:p>
    <w:p w:rsidR="00763D7A" w:rsidRPr="00376566" w:rsidRDefault="00763D7A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Среди них:</w:t>
      </w:r>
    </w:p>
    <w:p w:rsidR="00763D7A" w:rsidRPr="00376566" w:rsidRDefault="00763D7A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1) «Лекции» – это видеоряд, который может быть представлен текстом, рисунками, видеоматериалами, необходимыми картами, схемами и диаграммами. Необходимый материал постепенно выводится на экран по ходу урока, что позволяет поэтапно рассматривать основные вопросы темы. Можно использовать слайд-задания и организовывать обсуждение проблемы, подводить итоги.</w:t>
      </w:r>
    </w:p>
    <w:p w:rsidR="00763D7A" w:rsidRPr="00376566" w:rsidRDefault="00763D7A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2) «Домашние работы», которые содержат необходимую информацию, вопросы и задания для работы см ней. Они позволяют обучающимся ликвидировать проблемы, вызванные пропуском занятий.</w:t>
      </w:r>
    </w:p>
    <w:p w:rsidR="00763D7A" w:rsidRPr="00376566" w:rsidRDefault="00763D7A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3) «Экскурсии» и «галереи», которые позволяют приобщиться к шедеврам мировой художественной культуры, более глубоко изучить вопросы развития культуры разных народов на разных исторических этапах.</w:t>
      </w:r>
    </w:p>
    <w:p w:rsidR="00763D7A" w:rsidRPr="00376566" w:rsidRDefault="00763D7A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4) «Задачники и тренажёры», которые содержат задания, позволяющие организовать фронтальную, групповую и индивидуальную работу обучающихся на уроке и дома.</w:t>
      </w:r>
    </w:p>
    <w:p w:rsidR="00763D7A" w:rsidRPr="00376566" w:rsidRDefault="00763D7A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      Использование презентаций позволяет решить проблему наглядности.</w:t>
      </w:r>
    </w:p>
    <w:p w:rsidR="00763D7A" w:rsidRPr="00376566" w:rsidRDefault="00763D7A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      Процесс создания презентаций</w:t>
      </w:r>
      <w:r w:rsidR="007B2446" w:rsidRPr="00376566">
        <w:rPr>
          <w:rFonts w:ascii="Times New Roman" w:hAnsi="Times New Roman" w:cs="Times New Roman"/>
          <w:sz w:val="28"/>
          <w:szCs w:val="28"/>
        </w:rPr>
        <w:t xml:space="preserve"> – процесс творческий. И к этому творчеству необходимо привлекать обучающихся.</w:t>
      </w:r>
    </w:p>
    <w:p w:rsidR="007B2446" w:rsidRPr="00376566" w:rsidRDefault="007B2446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         Представление докладов, рефератов, проектов может сопровождаться презентацией.</w:t>
      </w:r>
    </w:p>
    <w:p w:rsidR="00623E00" w:rsidRPr="00376566" w:rsidRDefault="007B2446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Данный вид учебной деятельности позволяет развивать у обучающегося логическое мышление, формирует обобщенные умения и навыки. В процессе демонстрации презентации обучающийся приобретает опыт публичных выступлений. Включается элемент соревнования, что </w:t>
      </w:r>
    </w:p>
    <w:p w:rsidR="00385F5D" w:rsidRDefault="007B2446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позволяет повысить самооценку обучающегося, так как умения работать с компьютером является одним из элементов современной молодежной культуры.</w:t>
      </w:r>
      <w:r w:rsidR="00642CED" w:rsidRPr="00376566">
        <w:rPr>
          <w:rFonts w:ascii="Times New Roman" w:hAnsi="Times New Roman" w:cs="Times New Roman"/>
          <w:sz w:val="28"/>
          <w:szCs w:val="28"/>
        </w:rPr>
        <w:t xml:space="preserve"> Создание мультимедийных проектов расширяет горизонты </w:t>
      </w:r>
    </w:p>
    <w:p w:rsidR="00385F5D" w:rsidRDefault="00385F5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7B2446" w:rsidRPr="00376566" w:rsidRDefault="00642CED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исследовательской деятельности обучающегося, способствует повышению интереса к предмету, формированию коммуникативной культуры.</w:t>
      </w:r>
    </w:p>
    <w:p w:rsidR="007B0CCB" w:rsidRPr="00376566" w:rsidRDefault="007B0CCB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E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6566">
        <w:rPr>
          <w:rFonts w:ascii="Times New Roman" w:hAnsi="Times New Roman" w:cs="Times New Roman"/>
          <w:sz w:val="28"/>
          <w:szCs w:val="28"/>
        </w:rPr>
        <w:t xml:space="preserve">  Компьютер позволяет использовать различные источники информации, в том числе ресурсы сети Интернет.</w:t>
      </w:r>
    </w:p>
    <w:p w:rsidR="007B0CCB" w:rsidRPr="00376566" w:rsidRDefault="007B0CCB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E1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6566">
        <w:rPr>
          <w:rFonts w:ascii="Times New Roman" w:hAnsi="Times New Roman" w:cs="Times New Roman"/>
          <w:sz w:val="28"/>
          <w:szCs w:val="28"/>
        </w:rPr>
        <w:t xml:space="preserve">  Важное значение в работе имеют </w:t>
      </w:r>
      <w:r w:rsidRPr="00376566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Pr="00376566">
        <w:rPr>
          <w:rFonts w:ascii="Times New Roman" w:hAnsi="Times New Roman" w:cs="Times New Roman"/>
          <w:sz w:val="28"/>
          <w:szCs w:val="28"/>
        </w:rPr>
        <w:t>. Например, на уроках истории невозможно обойтись без сетевых информационных ресурсов. Ресурсы музеев и историко-культурных заповедников помогают организовать виртуальную экскурсию, а сайты виртуальных путешествий – интересное учебное виртуальное путешествие непосредственно на уроке.</w:t>
      </w:r>
    </w:p>
    <w:p w:rsidR="002B6DB3" w:rsidRPr="00376566" w:rsidRDefault="007B0CCB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7E1F">
        <w:rPr>
          <w:rFonts w:ascii="Times New Roman" w:hAnsi="Times New Roman" w:cs="Times New Roman"/>
          <w:sz w:val="28"/>
          <w:szCs w:val="28"/>
        </w:rPr>
        <w:t xml:space="preserve">   </w:t>
      </w:r>
      <w:r w:rsidRPr="00376566">
        <w:rPr>
          <w:rFonts w:ascii="Times New Roman" w:hAnsi="Times New Roman" w:cs="Times New Roman"/>
          <w:sz w:val="28"/>
          <w:szCs w:val="28"/>
        </w:rPr>
        <w:t xml:space="preserve">Помощь в подготовке уроков оказывает Федеральный центр информационно-образовательного ресурса (ФЦИОР) </w:t>
      </w:r>
      <w:hyperlink r:id="rId7" w:history="1"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fcior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76566">
        <w:rPr>
          <w:rFonts w:ascii="Times New Roman" w:hAnsi="Times New Roman" w:cs="Times New Roman"/>
          <w:sz w:val="28"/>
          <w:szCs w:val="28"/>
        </w:rPr>
        <w:t xml:space="preserve"> , который обеспечивает доступ к центральному хранилищу образовательных ресурсов. Удобство заключается в том, что можно скопировать нужный модуль на свой компьютер, и использовать на уроке либо целиком, либо какую-то часть его.</w:t>
      </w:r>
    </w:p>
    <w:p w:rsidR="007B0CCB" w:rsidRPr="00376566" w:rsidRDefault="007B0CCB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7E1F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>Интернет-технологии на уроке могут рассматриваться как источник дополнительной информации по предмету, инструмент исследования, способ самоорганизации и самообразования, возможность личностно-ориентированного подхода.</w:t>
      </w:r>
      <w:r w:rsidR="00265189" w:rsidRPr="00376566">
        <w:rPr>
          <w:rFonts w:ascii="Times New Roman" w:hAnsi="Times New Roman" w:cs="Times New Roman"/>
          <w:sz w:val="28"/>
          <w:szCs w:val="28"/>
        </w:rPr>
        <w:t xml:space="preserve"> Но преподаватель должен руководить своими обучающимися в их путешествии по сети.</w:t>
      </w:r>
      <w:r w:rsidRPr="0037656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B0CCB" w:rsidRPr="00376566" w:rsidRDefault="00CC7E1F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B0CCB" w:rsidRPr="00376566">
        <w:rPr>
          <w:rFonts w:ascii="Times New Roman" w:hAnsi="Times New Roman" w:cs="Times New Roman"/>
          <w:sz w:val="28"/>
          <w:szCs w:val="28"/>
        </w:rPr>
        <w:t xml:space="preserve">К числу преимуществ такой работы </w:t>
      </w:r>
      <w:r w:rsidR="00265189" w:rsidRPr="00376566">
        <w:rPr>
          <w:rFonts w:ascii="Times New Roman" w:hAnsi="Times New Roman" w:cs="Times New Roman"/>
          <w:sz w:val="28"/>
          <w:szCs w:val="28"/>
        </w:rPr>
        <w:t>можно отнести следующее:</w:t>
      </w:r>
    </w:p>
    <w:p w:rsidR="00265189" w:rsidRPr="00376566" w:rsidRDefault="00265189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постепенно складывается личная «</w:t>
      </w:r>
      <w:proofErr w:type="spellStart"/>
      <w:r w:rsidRPr="00376566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376566">
        <w:rPr>
          <w:rFonts w:ascii="Times New Roman" w:hAnsi="Times New Roman" w:cs="Times New Roman"/>
          <w:sz w:val="28"/>
          <w:szCs w:val="28"/>
        </w:rPr>
        <w:t>»;</w:t>
      </w:r>
    </w:p>
    <w:p w:rsidR="00376566" w:rsidRPr="00376566" w:rsidRDefault="00265189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возрастает роль каждого урока, так как, пропустив урок, учащийся может получить материалы и наверстать упущенное;</w:t>
      </w:r>
    </w:p>
    <w:p w:rsidR="00376566" w:rsidRPr="00376566" w:rsidRDefault="00265189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необходимые знания и правильные ответы на возникающие вопросы обучающемуся приходится добывать</w:t>
      </w:r>
      <w:r w:rsidR="00623E00" w:rsidRPr="00376566">
        <w:rPr>
          <w:rFonts w:ascii="Times New Roman" w:hAnsi="Times New Roman" w:cs="Times New Roman"/>
          <w:sz w:val="28"/>
          <w:szCs w:val="28"/>
        </w:rPr>
        <w:t xml:space="preserve"> самостоятельно. Ребята приобретают жизненно-практические умения;</w:t>
      </w:r>
    </w:p>
    <w:p w:rsidR="00623E00" w:rsidRPr="00376566" w:rsidRDefault="00623E00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ребята испытывают удовлетворение от результатов своего труда, которые могут использовать другие для изучения нового материала. Знания, добытые самостоятельно и с хорошей мотивацией, наиболее прочны и эффективны;</w:t>
      </w:r>
    </w:p>
    <w:p w:rsidR="00385F5D" w:rsidRDefault="00385F5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623E00" w:rsidRPr="00376566" w:rsidRDefault="00623E00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большая работа требует больших усилий. Распределяя между собой задания, ребята учатся работать в группе.</w:t>
      </w:r>
    </w:p>
    <w:p w:rsidR="00623E00" w:rsidRPr="00376566" w:rsidRDefault="00623E00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7E1F">
        <w:rPr>
          <w:rFonts w:ascii="Times New Roman" w:hAnsi="Times New Roman" w:cs="Times New Roman"/>
          <w:sz w:val="28"/>
          <w:szCs w:val="28"/>
        </w:rPr>
        <w:t xml:space="preserve">   </w:t>
      </w:r>
      <w:r w:rsidRPr="00376566">
        <w:rPr>
          <w:rFonts w:ascii="Times New Roman" w:hAnsi="Times New Roman" w:cs="Times New Roman"/>
          <w:sz w:val="28"/>
          <w:szCs w:val="28"/>
        </w:rPr>
        <w:t xml:space="preserve"> Привлекая ребят к такой работе, наблюдается положительный эффект </w:t>
      </w:r>
      <w:r w:rsidR="00CC7E1F">
        <w:rPr>
          <w:rFonts w:ascii="Times New Roman" w:hAnsi="Times New Roman" w:cs="Times New Roman"/>
          <w:sz w:val="28"/>
          <w:szCs w:val="28"/>
        </w:rPr>
        <w:t>–</w:t>
      </w:r>
      <w:r w:rsidRPr="00376566">
        <w:rPr>
          <w:rFonts w:ascii="Times New Roman" w:hAnsi="Times New Roman" w:cs="Times New Roman"/>
          <w:sz w:val="28"/>
          <w:szCs w:val="28"/>
        </w:rPr>
        <w:t xml:space="preserve"> материал, традиционно трудно усваиваемый, в изложении самих ребят воспринимается по-другому. </w:t>
      </w:r>
    </w:p>
    <w:p w:rsidR="00623E00" w:rsidRPr="00376566" w:rsidRDefault="00623E00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7E1F">
        <w:rPr>
          <w:rFonts w:ascii="Times New Roman" w:hAnsi="Times New Roman" w:cs="Times New Roman"/>
          <w:sz w:val="28"/>
          <w:szCs w:val="28"/>
        </w:rPr>
        <w:t xml:space="preserve">   </w:t>
      </w:r>
      <w:r w:rsidRPr="00376566">
        <w:rPr>
          <w:rFonts w:ascii="Times New Roman" w:hAnsi="Times New Roman" w:cs="Times New Roman"/>
          <w:sz w:val="28"/>
          <w:szCs w:val="28"/>
        </w:rPr>
        <w:t xml:space="preserve">  Таким образом, использование ИКТ позволяет проектировать грамотный, профессиональный, технологический урок. А это, в свою очередь, позволяет формировать ключевые компетентности учащихся, т.е. целостную систему универсальных знаний, умений и навыков.</w:t>
      </w:r>
    </w:p>
    <w:p w:rsidR="00623E00" w:rsidRPr="00376566" w:rsidRDefault="00623E00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B6DB3" w:rsidRPr="00376566" w:rsidRDefault="002B6DB3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95874" w:rsidRPr="00376566" w:rsidRDefault="00495874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95874" w:rsidRPr="00376566" w:rsidRDefault="00495874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95874" w:rsidRPr="00376566" w:rsidRDefault="00495874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95874" w:rsidRPr="00376566" w:rsidRDefault="00495874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76566" w:rsidRPr="00376566" w:rsidRDefault="00376566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95874" w:rsidRPr="00376566" w:rsidRDefault="00495874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495874" w:rsidRPr="00376566" w:rsidRDefault="00495874" w:rsidP="00CC7E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376566">
        <w:rPr>
          <w:rFonts w:ascii="Times New Roman" w:hAnsi="Times New Roman" w:cs="Times New Roman"/>
          <w:b/>
          <w:sz w:val="28"/>
          <w:szCs w:val="28"/>
        </w:rPr>
        <w:t>1.2 Программные средства, используемые в процессе обучения истории</w:t>
      </w:r>
    </w:p>
    <w:p w:rsidR="00495874" w:rsidRPr="00376566" w:rsidRDefault="00495874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</w:t>
      </w:r>
      <w:r w:rsidR="00CC7E1F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 xml:space="preserve">Программы общего назначения: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76566">
        <w:rPr>
          <w:rFonts w:ascii="Times New Roman" w:hAnsi="Times New Roman" w:cs="Times New Roman"/>
          <w:sz w:val="28"/>
          <w:szCs w:val="28"/>
        </w:rPr>
        <w:t xml:space="preserve">,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76566">
        <w:rPr>
          <w:rFonts w:ascii="Times New Roman" w:hAnsi="Times New Roman" w:cs="Times New Roman"/>
          <w:sz w:val="28"/>
          <w:szCs w:val="28"/>
        </w:rPr>
        <w:t xml:space="preserve">,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76566">
        <w:rPr>
          <w:rFonts w:ascii="Times New Roman" w:hAnsi="Times New Roman" w:cs="Times New Roman"/>
          <w:sz w:val="28"/>
          <w:szCs w:val="28"/>
        </w:rPr>
        <w:t xml:space="preserve">,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FrontPage</w:t>
      </w:r>
      <w:r w:rsidRPr="00376566">
        <w:rPr>
          <w:rFonts w:ascii="Times New Roman" w:hAnsi="Times New Roman" w:cs="Times New Roman"/>
          <w:sz w:val="28"/>
          <w:szCs w:val="28"/>
        </w:rPr>
        <w:t xml:space="preserve">,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376566">
        <w:rPr>
          <w:rFonts w:ascii="Times New Roman" w:hAnsi="Times New Roman" w:cs="Times New Roman"/>
          <w:sz w:val="28"/>
          <w:szCs w:val="28"/>
        </w:rPr>
        <w:t xml:space="preserve">,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376566">
        <w:rPr>
          <w:rFonts w:ascii="Times New Roman" w:hAnsi="Times New Roman" w:cs="Times New Roman"/>
          <w:sz w:val="28"/>
          <w:szCs w:val="28"/>
        </w:rPr>
        <w:t xml:space="preserve"> и другие могут с успехом использоваться преподавателем истории. Спектр применения данных программ велик. Они могут использоваться для создания наглядности, контролирующих тестов, творческих образовательных продуктов учащимися и пр. Программа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76566">
        <w:rPr>
          <w:rFonts w:ascii="Times New Roman" w:hAnsi="Times New Roman" w:cs="Times New Roman"/>
          <w:sz w:val="28"/>
          <w:szCs w:val="28"/>
        </w:rPr>
        <w:t>, обладает большим потенциалом создания наглядно – образного представления исторического прошлого. Преподаватель истории может самостоятельно создавать такие презентации к своим урокам либо использовать готовые.</w:t>
      </w:r>
    </w:p>
    <w:p w:rsidR="00495874" w:rsidRPr="00376566" w:rsidRDefault="00495874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</w:t>
      </w:r>
      <w:r w:rsidR="00CC7E1F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 xml:space="preserve">Текстовый редактор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76566">
        <w:rPr>
          <w:rFonts w:ascii="Times New Roman" w:hAnsi="Times New Roman" w:cs="Times New Roman"/>
          <w:sz w:val="28"/>
          <w:szCs w:val="28"/>
        </w:rPr>
        <w:t xml:space="preserve"> может служить примером простейшего использования офисных приложений. С помощью текстового редактора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76566">
        <w:rPr>
          <w:rFonts w:ascii="Times New Roman" w:hAnsi="Times New Roman" w:cs="Times New Roman"/>
          <w:sz w:val="28"/>
          <w:szCs w:val="28"/>
        </w:rPr>
        <w:t xml:space="preserve"> педагог может создать простые дидактические материалы и предъявить их учащимся для самостоятельной работы на уроке в компьютерном классе. Такой материал может быть подготовлен в виде текста с пояснениями, иллюстрациями, гипер</w:t>
      </w:r>
      <w:r w:rsidR="004A302B" w:rsidRPr="00376566">
        <w:rPr>
          <w:rFonts w:ascii="Times New Roman" w:hAnsi="Times New Roman" w:cs="Times New Roman"/>
          <w:sz w:val="28"/>
          <w:szCs w:val="28"/>
        </w:rPr>
        <w:t xml:space="preserve">ссылками и контрольными вопросами. Обучающиеся могут создать с помощью редактора </w:t>
      </w:r>
      <w:r w:rsidR="004A302B" w:rsidRPr="0037656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554CA" w:rsidRPr="00376566">
        <w:rPr>
          <w:rFonts w:ascii="Times New Roman" w:hAnsi="Times New Roman" w:cs="Times New Roman"/>
          <w:sz w:val="28"/>
          <w:szCs w:val="28"/>
        </w:rPr>
        <w:t xml:space="preserve"> собственный интеллектуальный продукт, например реферат, доклад, сообщение и пр.</w:t>
      </w:r>
    </w:p>
    <w:p w:rsidR="00B554CA" w:rsidRPr="00376566" w:rsidRDefault="00CC7E1F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54CA" w:rsidRPr="00376566">
        <w:rPr>
          <w:rFonts w:ascii="Times New Roman" w:hAnsi="Times New Roman" w:cs="Times New Roman"/>
          <w:sz w:val="28"/>
          <w:szCs w:val="28"/>
        </w:rPr>
        <w:t xml:space="preserve">  Табличные  процессоры предназначены для обработки числовых данных. Возможности табличного процессора </w:t>
      </w:r>
      <w:r w:rsidR="00B554CA" w:rsidRPr="0037656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B554CA" w:rsidRPr="00376566">
        <w:rPr>
          <w:rFonts w:ascii="Times New Roman" w:hAnsi="Times New Roman" w:cs="Times New Roman"/>
          <w:sz w:val="28"/>
          <w:szCs w:val="28"/>
        </w:rPr>
        <w:t xml:space="preserve"> в процессе обучения истории так же весьма разнообразны. С помощью этого офисного приложения, можно создавать графики и диаграммы в ходе изучения тем социально – экономической истории, в которых фигурируют количественные показатели (объем производства, уровень безработицы, процесс ценообразования и др.). </w:t>
      </w:r>
      <w:r w:rsidR="00B554CA" w:rsidRPr="0037656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B554CA" w:rsidRPr="00376566">
        <w:rPr>
          <w:rFonts w:ascii="Times New Roman" w:hAnsi="Times New Roman" w:cs="Times New Roman"/>
          <w:sz w:val="28"/>
          <w:szCs w:val="28"/>
        </w:rPr>
        <w:t xml:space="preserve"> позволяет обрабатывать статистические данные экономического и социологического характера, проводить сравнительный анализ таких данных и пр.</w:t>
      </w:r>
    </w:p>
    <w:p w:rsidR="00385F5D" w:rsidRDefault="00CC7E1F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4CA" w:rsidRPr="00376566">
        <w:rPr>
          <w:rFonts w:ascii="Times New Roman" w:hAnsi="Times New Roman" w:cs="Times New Roman"/>
          <w:sz w:val="28"/>
          <w:szCs w:val="28"/>
        </w:rPr>
        <w:t xml:space="preserve"> В деятельности педагога важным звеном является диагностика знаний обучающихся. Используя табличный процессор </w:t>
      </w:r>
      <w:r w:rsidR="00B554CA" w:rsidRPr="0037656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554CA"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="00B554CA" w:rsidRPr="0037656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B554CA" w:rsidRPr="00376566">
        <w:rPr>
          <w:rFonts w:ascii="Times New Roman" w:hAnsi="Times New Roman" w:cs="Times New Roman"/>
          <w:sz w:val="28"/>
          <w:szCs w:val="28"/>
        </w:rPr>
        <w:t xml:space="preserve"> можно создать контролирующие тесты по различным разделам исторического курса.</w:t>
      </w:r>
    </w:p>
    <w:p w:rsidR="00385F5D" w:rsidRDefault="00385F5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0D4AD7" w:rsidRPr="00376566" w:rsidRDefault="00CC7E1F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54CA" w:rsidRPr="00376566">
        <w:rPr>
          <w:rFonts w:ascii="Times New Roman" w:hAnsi="Times New Roman" w:cs="Times New Roman"/>
          <w:sz w:val="28"/>
          <w:szCs w:val="28"/>
        </w:rPr>
        <w:t xml:space="preserve">В настоящее время в России формируется рынок социальных программ, созданных для использования в качестве средства обучения (дидактического инструмента) на уроках истории, размещенных на ПК, </w:t>
      </w:r>
      <w:r w:rsidR="00B554CA"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B554CA" w:rsidRPr="00376566">
        <w:rPr>
          <w:rFonts w:ascii="Times New Roman" w:hAnsi="Times New Roman" w:cs="Times New Roman"/>
          <w:sz w:val="28"/>
          <w:szCs w:val="28"/>
        </w:rPr>
        <w:t xml:space="preserve"> или в Интернете.</w:t>
      </w:r>
      <w:r w:rsidR="00B554CA" w:rsidRPr="00376566">
        <w:rPr>
          <w:rFonts w:ascii="Times New Roman" w:hAnsi="Times New Roman" w:cs="Times New Roman"/>
          <w:i/>
          <w:sz w:val="28"/>
          <w:szCs w:val="28"/>
        </w:rPr>
        <w:t xml:space="preserve"> Энциклопедии-</w:t>
      </w:r>
      <w:r w:rsidR="00B554CA" w:rsidRPr="00376566">
        <w:rPr>
          <w:rFonts w:ascii="Times New Roman" w:hAnsi="Times New Roman" w:cs="Times New Roman"/>
          <w:sz w:val="28"/>
          <w:szCs w:val="28"/>
        </w:rPr>
        <w:t xml:space="preserve"> предназначенные для осуществления</w:t>
      </w:r>
      <w:r w:rsidR="000D4AD7" w:rsidRPr="00376566">
        <w:rPr>
          <w:rFonts w:ascii="Times New Roman" w:hAnsi="Times New Roman" w:cs="Times New Roman"/>
          <w:sz w:val="28"/>
          <w:szCs w:val="28"/>
        </w:rPr>
        <w:t xml:space="preserve"> вспомогательной, дополняющей, иллюстрирующей функции по отношению к основному процессу обучения. Можно выделить несколько типов электронных энциклопедий, используемых в процессе обучения истории. Исторические энциклопедии: </w:t>
      </w:r>
      <w:r w:rsidR="000D4AD7"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D4AD7" w:rsidRPr="00376566">
        <w:rPr>
          <w:rFonts w:ascii="Times New Roman" w:hAnsi="Times New Roman" w:cs="Times New Roman"/>
          <w:sz w:val="28"/>
          <w:szCs w:val="28"/>
        </w:rPr>
        <w:t xml:space="preserve"> «Энциклопедия истории России 862-1917гг. », </w:t>
      </w:r>
      <w:r w:rsidR="000D4AD7"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D4AD7" w:rsidRPr="00376566">
        <w:rPr>
          <w:rFonts w:ascii="Times New Roman" w:hAnsi="Times New Roman" w:cs="Times New Roman"/>
          <w:sz w:val="28"/>
          <w:szCs w:val="28"/>
        </w:rPr>
        <w:t xml:space="preserve"> «Династия Романовых. Три века российской истории». К энциклопедиям-путеводителям, позволяющим совершать мультимедийное путешествие можно отнести: </w:t>
      </w:r>
      <w:r w:rsidR="000D4AD7"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D4AD7" w:rsidRPr="00376566">
        <w:rPr>
          <w:rFonts w:ascii="Times New Roman" w:hAnsi="Times New Roman" w:cs="Times New Roman"/>
          <w:sz w:val="28"/>
          <w:szCs w:val="28"/>
        </w:rPr>
        <w:t xml:space="preserve"> «Святая Русь», «Храмы Санкт-Петербурга», «Золотое кольцо России», </w:t>
      </w:r>
      <w:r w:rsidR="000D4AD7"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D4AD7" w:rsidRPr="00376566">
        <w:rPr>
          <w:rFonts w:ascii="Times New Roman" w:hAnsi="Times New Roman" w:cs="Times New Roman"/>
          <w:sz w:val="28"/>
          <w:szCs w:val="28"/>
        </w:rPr>
        <w:t xml:space="preserve"> «Россия», </w:t>
      </w:r>
      <w:r w:rsidR="000D4AD7"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D4AD7" w:rsidRPr="00376566">
        <w:rPr>
          <w:rFonts w:ascii="Times New Roman" w:hAnsi="Times New Roman" w:cs="Times New Roman"/>
          <w:sz w:val="28"/>
          <w:szCs w:val="28"/>
        </w:rPr>
        <w:t xml:space="preserve"> «Московский Кремль». Ряд изданий можно отнести к энциклопедическим условно, они содержат познавательную информацию по частным историческим периодам, персоналиями, по истории искусства и пр.</w:t>
      </w:r>
    </w:p>
    <w:p w:rsidR="001105CA" w:rsidRPr="00376566" w:rsidRDefault="000D4AD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76566">
        <w:rPr>
          <w:rFonts w:ascii="Times New Roman" w:hAnsi="Times New Roman" w:cs="Times New Roman"/>
          <w:sz w:val="28"/>
          <w:szCs w:val="28"/>
        </w:rPr>
        <w:t xml:space="preserve"> «Эрмитаж»,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76566">
        <w:rPr>
          <w:rFonts w:ascii="Times New Roman" w:hAnsi="Times New Roman" w:cs="Times New Roman"/>
          <w:sz w:val="28"/>
          <w:szCs w:val="28"/>
        </w:rPr>
        <w:t xml:space="preserve"> «Битва за Москву» и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76566">
        <w:rPr>
          <w:rFonts w:ascii="Times New Roman" w:hAnsi="Times New Roman" w:cs="Times New Roman"/>
          <w:sz w:val="28"/>
          <w:szCs w:val="28"/>
        </w:rPr>
        <w:t xml:space="preserve"> «От Кремля до Рейхстага»</w:t>
      </w:r>
      <w:r w:rsidR="001105CA" w:rsidRPr="00376566">
        <w:rPr>
          <w:rFonts w:ascii="Times New Roman" w:hAnsi="Times New Roman" w:cs="Times New Roman"/>
          <w:sz w:val="28"/>
          <w:szCs w:val="28"/>
        </w:rPr>
        <w:t xml:space="preserve">, </w:t>
      </w:r>
      <w:r w:rsidR="001105CA"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1105CA" w:rsidRPr="00376566">
        <w:rPr>
          <w:rFonts w:ascii="Times New Roman" w:hAnsi="Times New Roman" w:cs="Times New Roman"/>
          <w:sz w:val="28"/>
          <w:szCs w:val="28"/>
        </w:rPr>
        <w:t xml:space="preserve"> «Генералиссимус Суворов», </w:t>
      </w:r>
      <w:r w:rsidR="001105CA"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1105CA" w:rsidRPr="00376566">
        <w:rPr>
          <w:rFonts w:ascii="Times New Roman" w:hAnsi="Times New Roman" w:cs="Times New Roman"/>
          <w:sz w:val="28"/>
          <w:szCs w:val="28"/>
        </w:rPr>
        <w:t xml:space="preserve"> «Наполеон и Александр» И наконец, энциклопедические словари и справочники, которые являются электронной версией «бумажных» изданий: </w:t>
      </w:r>
      <w:r w:rsidR="001105CA"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1105CA" w:rsidRPr="00376566">
        <w:rPr>
          <w:rFonts w:ascii="Times New Roman" w:hAnsi="Times New Roman" w:cs="Times New Roman"/>
          <w:sz w:val="28"/>
          <w:szCs w:val="28"/>
        </w:rPr>
        <w:t xml:space="preserve"> «Энциклопедический словарь Брокгауза и </w:t>
      </w:r>
      <w:proofErr w:type="spellStart"/>
      <w:r w:rsidR="001105CA" w:rsidRPr="00376566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="001105CA" w:rsidRPr="00376566">
        <w:rPr>
          <w:rFonts w:ascii="Times New Roman" w:hAnsi="Times New Roman" w:cs="Times New Roman"/>
          <w:sz w:val="28"/>
          <w:szCs w:val="28"/>
        </w:rPr>
        <w:t xml:space="preserve">» - «Биографии: Россия». </w:t>
      </w:r>
      <w:proofErr w:type="gramStart"/>
      <w:r w:rsidR="001105CA"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1105CA" w:rsidRPr="00376566">
        <w:rPr>
          <w:rFonts w:ascii="Times New Roman" w:hAnsi="Times New Roman" w:cs="Times New Roman"/>
          <w:sz w:val="28"/>
          <w:szCs w:val="28"/>
        </w:rPr>
        <w:t xml:space="preserve"> «Библейский компьютерный справочник».</w:t>
      </w:r>
      <w:proofErr w:type="gramEnd"/>
    </w:p>
    <w:p w:rsidR="001105CA" w:rsidRPr="00376566" w:rsidRDefault="001105CA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C7E1F">
        <w:rPr>
          <w:rFonts w:ascii="Times New Roman" w:hAnsi="Times New Roman" w:cs="Times New Roman"/>
          <w:sz w:val="28"/>
          <w:szCs w:val="28"/>
        </w:rPr>
        <w:t>–</w:t>
      </w:r>
      <w:r w:rsidRPr="00376566">
        <w:rPr>
          <w:rFonts w:ascii="Times New Roman" w:hAnsi="Times New Roman" w:cs="Times New Roman"/>
          <w:sz w:val="28"/>
          <w:szCs w:val="28"/>
        </w:rPr>
        <w:t xml:space="preserve"> библиотеки (сборники различных текстов), снабженные поисковыми системами. Они также являются электронной версией бумажных изданий. В серии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76566">
        <w:rPr>
          <w:rFonts w:ascii="Times New Roman" w:hAnsi="Times New Roman" w:cs="Times New Roman"/>
          <w:sz w:val="28"/>
          <w:szCs w:val="28"/>
        </w:rPr>
        <w:t xml:space="preserve"> «Классика. История России» помещены собрания сочинений Н.М. Карамзина, И.Н. Костомарова, С.С. Платонова, В.О. Ключевского и др.</w:t>
      </w:r>
    </w:p>
    <w:p w:rsidR="00DB382D" w:rsidRPr="00376566" w:rsidRDefault="001105CA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Задачники – программы, позволяющие организовать процесс приобретения новых знаний в увлекательной форме. По форме эти программы напоминают игры, по сути содержат в себе серьезные учебные задачи. Например, задачи по истории древнего</w:t>
      </w:r>
      <w:r w:rsidR="00DB382D" w:rsidRPr="00376566">
        <w:rPr>
          <w:rFonts w:ascii="Times New Roman" w:hAnsi="Times New Roman" w:cs="Times New Roman"/>
          <w:sz w:val="28"/>
          <w:szCs w:val="28"/>
        </w:rPr>
        <w:t xml:space="preserve"> мира содержатся на </w:t>
      </w:r>
      <w:r w:rsidR="00DB382D"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B382D" w:rsidRPr="00376566">
        <w:rPr>
          <w:rFonts w:ascii="Times New Roman" w:hAnsi="Times New Roman" w:cs="Times New Roman"/>
          <w:sz w:val="28"/>
          <w:szCs w:val="28"/>
        </w:rPr>
        <w:t xml:space="preserve"> «Загадки сфинкса».</w:t>
      </w:r>
    </w:p>
    <w:p w:rsidR="00385F5D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Электронные учебники – совмещают в себе свойства вышеперечисленных программ и могут быть основным инструментом для регулярных</w:t>
      </w:r>
      <w:r w:rsidR="00385F5D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sz w:val="28"/>
          <w:szCs w:val="28"/>
        </w:rPr>
        <w:t xml:space="preserve">систематических занятий по предмету. Издан первый в отечественной педагогической практике компьютерный (мультимедиа) учебник по </w:t>
      </w:r>
    </w:p>
    <w:p w:rsid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B554CA" w:rsidRPr="00376566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предмету история: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76566">
        <w:rPr>
          <w:rFonts w:ascii="Times New Roman" w:hAnsi="Times New Roman" w:cs="Times New Roman"/>
          <w:sz w:val="28"/>
          <w:szCs w:val="28"/>
        </w:rPr>
        <w:t xml:space="preserve"> «История России: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76566">
        <w:rPr>
          <w:rFonts w:ascii="Times New Roman" w:hAnsi="Times New Roman" w:cs="Times New Roman"/>
          <w:sz w:val="28"/>
          <w:szCs w:val="28"/>
        </w:rPr>
        <w:t xml:space="preserve"> век». Этот учебник является комплексной обучающей программой, в которой реализован замкнутый алгоритм обучения. На сайте издательства, по адресу: </w:t>
      </w:r>
      <w:hyperlink r:id="rId8" w:history="1"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history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376566">
        <w:rPr>
          <w:rFonts w:ascii="Times New Roman" w:hAnsi="Times New Roman" w:cs="Times New Roman"/>
          <w:sz w:val="28"/>
          <w:szCs w:val="28"/>
        </w:rPr>
        <w:t xml:space="preserve"> можно скачать обновление к программе и методические рекомендации по её использованию (в том числе подробное описание вариантов использования учебника на уроках). Позже появились виртуальные учебники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76566">
        <w:rPr>
          <w:rFonts w:ascii="Times New Roman" w:hAnsi="Times New Roman" w:cs="Times New Roman"/>
          <w:sz w:val="28"/>
          <w:szCs w:val="28"/>
        </w:rPr>
        <w:t xml:space="preserve"> «История Отечества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76566">
        <w:rPr>
          <w:rFonts w:ascii="Times New Roman" w:hAnsi="Times New Roman" w:cs="Times New Roman"/>
          <w:sz w:val="28"/>
          <w:szCs w:val="28"/>
        </w:rPr>
        <w:t>-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76566">
        <w:rPr>
          <w:rFonts w:ascii="Times New Roman" w:hAnsi="Times New Roman" w:cs="Times New Roman"/>
          <w:sz w:val="28"/>
          <w:szCs w:val="28"/>
        </w:rPr>
        <w:t xml:space="preserve"> вв.»,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76566">
        <w:rPr>
          <w:rFonts w:ascii="Times New Roman" w:hAnsi="Times New Roman" w:cs="Times New Roman"/>
          <w:sz w:val="28"/>
          <w:szCs w:val="28"/>
        </w:rPr>
        <w:t xml:space="preserve"> « История Отечества. 882-1917» и другие.   </w:t>
      </w:r>
      <w:r w:rsidR="001105CA"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="000D4AD7" w:rsidRPr="003765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5874" w:rsidRPr="00376566" w:rsidRDefault="00495874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95874" w:rsidRPr="00376566" w:rsidRDefault="00495874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95874" w:rsidRPr="00376566" w:rsidRDefault="00495874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95874" w:rsidRPr="00376566" w:rsidRDefault="00495874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95874" w:rsidRPr="00376566" w:rsidRDefault="00495874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B382D" w:rsidRPr="00376566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B382D" w:rsidRPr="00376566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B382D" w:rsidRPr="00376566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B382D" w:rsidRPr="00376566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B382D" w:rsidRPr="00376566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B382D" w:rsidRPr="00376566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B382D" w:rsidRPr="00376566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B382D" w:rsidRPr="00376566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B382D" w:rsidRPr="00376566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B382D" w:rsidRPr="00376566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B382D" w:rsidRPr="00376566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B382D" w:rsidRPr="00376566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B382D" w:rsidRPr="00376566" w:rsidRDefault="00DB382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DB382D" w:rsidRPr="00385F5D" w:rsidRDefault="00376566" w:rsidP="00CC7E1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F5D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DB382D" w:rsidRPr="00385F5D">
        <w:rPr>
          <w:rFonts w:ascii="Times New Roman" w:hAnsi="Times New Roman" w:cs="Times New Roman"/>
          <w:b/>
          <w:sz w:val="28"/>
          <w:szCs w:val="28"/>
        </w:rPr>
        <w:t>Использование возможностей Интернета на уроках истории</w:t>
      </w:r>
    </w:p>
    <w:p w:rsidR="00DB382D" w:rsidRPr="00376566" w:rsidRDefault="00DB382D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Интернет можно рассматривать как часть информационно-коммуникационной предметной среды, которая содержит богатейший информационный потенциал. Преподаватель истории может использовать образовательные ресурсы Интернета для поиска исторических источников, текстов монографий и курсов лекций, разнообразных методических материалов, газетных и журнальных статей, рефератов и др. В Интернете</w:t>
      </w:r>
      <w:r w:rsidR="000E1DF4" w:rsidRPr="00376566">
        <w:rPr>
          <w:rFonts w:ascii="Times New Roman" w:hAnsi="Times New Roman" w:cs="Times New Roman"/>
          <w:sz w:val="28"/>
          <w:szCs w:val="28"/>
        </w:rPr>
        <w:t xml:space="preserve"> можно найти сайты различных образовательных учреждений и органов управления образованием.</w:t>
      </w:r>
    </w:p>
    <w:p w:rsidR="000E1DF4" w:rsidRPr="00376566" w:rsidRDefault="000E1DF4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 </w:t>
      </w:r>
      <w:r w:rsidRPr="00376566">
        <w:rPr>
          <w:rFonts w:ascii="Times New Roman" w:hAnsi="Times New Roman" w:cs="Times New Roman"/>
          <w:sz w:val="28"/>
          <w:szCs w:val="28"/>
        </w:rPr>
        <w:t xml:space="preserve">  Электронные библиотеки</w:t>
      </w:r>
      <w:r w:rsidR="00D060F4" w:rsidRPr="00376566">
        <w:rPr>
          <w:rFonts w:ascii="Times New Roman" w:hAnsi="Times New Roman" w:cs="Times New Roman"/>
          <w:sz w:val="28"/>
          <w:szCs w:val="28"/>
        </w:rPr>
        <w:t xml:space="preserve">. Все чаще на сайтах этих библиотек размещаются отсканированные книжные тексты. Значительную информацию можно получить на сайте Государственной публичной исторической библиотеки </w:t>
      </w:r>
      <w:hyperlink r:id="rId9" w:history="1">
        <w:r w:rsidR="007147F3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147F3" w:rsidRPr="0037656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7147F3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147F3"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147F3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shpl</w:t>
        </w:r>
        <w:r w:rsidR="007147F3"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147F3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147F3" w:rsidRPr="00376566" w:rsidRDefault="007147F3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 xml:space="preserve">При изучении истории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76566">
        <w:rPr>
          <w:rFonts w:ascii="Times New Roman" w:hAnsi="Times New Roman" w:cs="Times New Roman"/>
          <w:sz w:val="28"/>
          <w:szCs w:val="28"/>
        </w:rPr>
        <w:t xml:space="preserve"> века можно использовать материалы сайта «Из архивов русской революции» </w:t>
      </w:r>
      <w:hyperlink r:id="rId10" w:history="1"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magister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revolt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revolt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  <w:r w:rsidRPr="00376566">
        <w:rPr>
          <w:rFonts w:ascii="Times New Roman" w:hAnsi="Times New Roman" w:cs="Times New Roman"/>
          <w:sz w:val="28"/>
          <w:szCs w:val="28"/>
        </w:rPr>
        <w:t xml:space="preserve"> , на котором открыты для доступа произведения руководителей революционного и «белого» движений.</w:t>
      </w:r>
    </w:p>
    <w:p w:rsidR="007147F3" w:rsidRPr="00376566" w:rsidRDefault="007147F3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 xml:space="preserve"> Другим образовательным ресурсом являются методические сайты: сайт издательства «1 сентября» </w:t>
      </w:r>
      <w:hyperlink r:id="rId11" w:history="1"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.1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september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376566">
        <w:rPr>
          <w:rFonts w:ascii="Times New Roman" w:hAnsi="Times New Roman" w:cs="Times New Roman"/>
          <w:sz w:val="28"/>
          <w:szCs w:val="28"/>
        </w:rPr>
        <w:t xml:space="preserve"> - и его раздел «история», который содержит электронную версию газеты «История» с архивом за 1999-2003 гг.</w:t>
      </w:r>
      <w:r w:rsidR="00C35BD9" w:rsidRPr="0037656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35BD9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35BD9" w:rsidRPr="0037656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35BD9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his</w:t>
        </w:r>
        <w:r w:rsidR="00C35BD9" w:rsidRPr="00376566">
          <w:rPr>
            <w:rStyle w:val="a4"/>
            <w:rFonts w:ascii="Times New Roman" w:hAnsi="Times New Roman" w:cs="Times New Roman"/>
            <w:sz w:val="28"/>
            <w:szCs w:val="28"/>
          </w:rPr>
          <w:t>.1september.ru/</w:t>
        </w:r>
        <w:r w:rsidR="00C35BD9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C35BD9"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35BD9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</w:hyperlink>
      <w:r w:rsidR="00C35BD9" w:rsidRPr="00376566">
        <w:rPr>
          <w:rFonts w:ascii="Times New Roman" w:hAnsi="Times New Roman" w:cs="Times New Roman"/>
          <w:sz w:val="28"/>
          <w:szCs w:val="28"/>
        </w:rPr>
        <w:t xml:space="preserve"> и сайт «Я иду на урок истории» </w:t>
      </w:r>
      <w:hyperlink r:id="rId13" w:history="1">
        <w:r w:rsidR="00C35BD9" w:rsidRPr="00376566">
          <w:rPr>
            <w:rStyle w:val="a4"/>
            <w:rFonts w:ascii="Times New Roman" w:hAnsi="Times New Roman" w:cs="Times New Roman"/>
            <w:sz w:val="28"/>
            <w:szCs w:val="28"/>
          </w:rPr>
          <w:t>http://his.1september.ru/</w:t>
        </w:r>
        <w:r w:rsidR="00C35BD9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urok</w:t>
        </w:r>
        <w:r w:rsidR="00C35BD9"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proofErr w:type="gramStart"/>
      <w:r w:rsidR="00C35BD9" w:rsidRPr="003765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35BD9" w:rsidRPr="00376566">
        <w:rPr>
          <w:rFonts w:ascii="Times New Roman" w:hAnsi="Times New Roman" w:cs="Times New Roman"/>
          <w:sz w:val="28"/>
          <w:szCs w:val="28"/>
        </w:rPr>
        <w:t xml:space="preserve"> На этих сайтах содержится большое количество сценариев уроков, олимпиад, исторических вечеров, разработок текстов и контрольных работ и др.</w:t>
      </w:r>
    </w:p>
    <w:p w:rsidR="00C35BD9" w:rsidRPr="00376566" w:rsidRDefault="00C35BD9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Методические разработки и характеристика современных методов обучения содержатся на сайте «Методическая копилка по истории» </w:t>
      </w:r>
      <w:hyperlink r:id="rId14" w:history="1"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altai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fio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projects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group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2/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potok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30/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site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376566">
        <w:rPr>
          <w:rFonts w:ascii="Times New Roman" w:hAnsi="Times New Roman" w:cs="Times New Roman"/>
          <w:sz w:val="28"/>
          <w:szCs w:val="28"/>
        </w:rPr>
        <w:t xml:space="preserve"> , созданным Алтайским отделением Федерации интернет </w:t>
      </w:r>
      <w:r w:rsidR="00CC7E1F">
        <w:rPr>
          <w:rFonts w:ascii="Times New Roman" w:hAnsi="Times New Roman" w:cs="Times New Roman"/>
          <w:sz w:val="28"/>
          <w:szCs w:val="28"/>
        </w:rPr>
        <w:t>–</w:t>
      </w:r>
      <w:r w:rsidRPr="00376566">
        <w:rPr>
          <w:rFonts w:ascii="Times New Roman" w:hAnsi="Times New Roman" w:cs="Times New Roman"/>
          <w:sz w:val="28"/>
          <w:szCs w:val="28"/>
        </w:rPr>
        <w:t xml:space="preserve"> образования.  </w:t>
      </w:r>
    </w:p>
    <w:p w:rsidR="00C35BD9" w:rsidRPr="00376566" w:rsidRDefault="00C35BD9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 </w:t>
      </w:r>
      <w:r w:rsidRPr="00376566">
        <w:rPr>
          <w:rFonts w:ascii="Times New Roman" w:hAnsi="Times New Roman" w:cs="Times New Roman"/>
          <w:sz w:val="28"/>
          <w:szCs w:val="28"/>
        </w:rPr>
        <w:t xml:space="preserve">Преподаватель истории может найти в сети большие возможности для методической поддержки процесса обучения на сайте Российской Федерации интернет – образования </w:t>
      </w:r>
      <w:hyperlink r:id="rId15" w:history="1"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center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fio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som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376566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385F5D" w:rsidRDefault="00C35BD9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Интересный проект, получивший название «</w:t>
      </w:r>
      <w:proofErr w:type="spellStart"/>
      <w:r w:rsidRPr="00376566">
        <w:rPr>
          <w:rFonts w:ascii="Times New Roman" w:hAnsi="Times New Roman" w:cs="Times New Roman"/>
          <w:sz w:val="28"/>
          <w:szCs w:val="28"/>
        </w:rPr>
        <w:t>Хронос</w:t>
      </w:r>
      <w:proofErr w:type="spellEnd"/>
      <w:r w:rsidRPr="00376566">
        <w:rPr>
          <w:rFonts w:ascii="Times New Roman" w:hAnsi="Times New Roman" w:cs="Times New Roman"/>
          <w:sz w:val="28"/>
          <w:szCs w:val="28"/>
        </w:rPr>
        <w:t xml:space="preserve"> –всемирная история в Интернете» был осуществлен в Интернете под </w:t>
      </w:r>
    </w:p>
    <w:p w:rsidR="004D05D9" w:rsidRDefault="004D05D9" w:rsidP="00CC7E1F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D05D9" w:rsidRDefault="004D05D9" w:rsidP="00CC7E1F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D05D9" w:rsidRDefault="004D05D9" w:rsidP="00CC7E1F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C35BD9" w:rsidRPr="00376566" w:rsidRDefault="00C35BD9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руководством Б.В. Румянцева </w:t>
      </w:r>
      <w:hyperlink r:id="rId16" w:history="1"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hronos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km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376566">
        <w:rPr>
          <w:rFonts w:ascii="Times New Roman" w:hAnsi="Times New Roman" w:cs="Times New Roman"/>
          <w:sz w:val="28"/>
          <w:szCs w:val="28"/>
        </w:rPr>
        <w:t xml:space="preserve"> . Этот сайт содержит многоуровневую систему хронологических таблиц, описывающих события всемирной истории в различных регионах мира.</w:t>
      </w:r>
    </w:p>
    <w:p w:rsidR="00C35BD9" w:rsidRPr="00376566" w:rsidRDefault="00C35BD9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 xml:space="preserve">На ряде серверов ведется регистрация и учет материалов по исторической тематике. Владельцы этих сайтов создают </w:t>
      </w:r>
      <w:r w:rsidR="005867AB" w:rsidRPr="00376566">
        <w:rPr>
          <w:rFonts w:ascii="Times New Roman" w:hAnsi="Times New Roman" w:cs="Times New Roman"/>
          <w:sz w:val="28"/>
          <w:szCs w:val="28"/>
        </w:rPr>
        <w:t xml:space="preserve">коллекции ссылок на ресурсы сети Интернет, связанные с исторической информацией. Наиболее полно такие коллекции представлены на сервере фирмы «Клио-софт» </w:t>
      </w:r>
      <w:hyperlink r:id="rId17" w:history="1">
        <w:r w:rsidR="005867AB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867AB" w:rsidRPr="0037656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5867AB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867AB"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867AB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history</w:t>
        </w:r>
        <w:r w:rsidR="005867AB"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867AB"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867AB" w:rsidRPr="00376566">
        <w:rPr>
          <w:rFonts w:ascii="Times New Roman" w:hAnsi="Times New Roman" w:cs="Times New Roman"/>
          <w:sz w:val="28"/>
          <w:szCs w:val="28"/>
        </w:rPr>
        <w:t xml:space="preserve"> , и на сайте исторического факультета МГУ.</w:t>
      </w: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 xml:space="preserve"> Использование Интернета на уроках истории увеличивает объем информации, задействованной в историческом образовании, позволяет свободно реализовать современные интерактивные технологии, в том числе проектные и модульные.</w:t>
      </w: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67AB" w:rsidRPr="00376566" w:rsidRDefault="005867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85F5D" w:rsidRDefault="00385F5D" w:rsidP="00CC7E1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D05D9" w:rsidRDefault="004D05D9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85F5D" w:rsidRPr="00385F5D" w:rsidRDefault="004D05D9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5F5D">
        <w:rPr>
          <w:rFonts w:ascii="Times New Roman" w:hAnsi="Times New Roman" w:cs="Times New Roman"/>
          <w:sz w:val="28"/>
          <w:szCs w:val="28"/>
        </w:rPr>
        <w:t>5</w:t>
      </w:r>
    </w:p>
    <w:p w:rsidR="005867AB" w:rsidRPr="00385F5D" w:rsidRDefault="00385F5D" w:rsidP="00CC7E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5867AB" w:rsidRPr="00385F5D">
        <w:rPr>
          <w:rFonts w:ascii="Times New Roman" w:hAnsi="Times New Roman" w:cs="Times New Roman"/>
          <w:b/>
          <w:sz w:val="28"/>
          <w:szCs w:val="28"/>
        </w:rPr>
        <w:t>Электронные интерактивные доски – новый этап в применении информационных технологий в образовании</w:t>
      </w:r>
    </w:p>
    <w:p w:rsidR="00506916" w:rsidRPr="00376566" w:rsidRDefault="004D05D9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6916" w:rsidRPr="00376566">
        <w:rPr>
          <w:rFonts w:ascii="Times New Roman" w:hAnsi="Times New Roman" w:cs="Times New Roman"/>
          <w:sz w:val="28"/>
          <w:szCs w:val="28"/>
        </w:rPr>
        <w:t>Успешного решения задачи построения новой модели профессиональной школы является переоснащение всего учебного процесса на базе современных информационных, коммуникационных, интерактивных и аудиовизуальных технологий.</w:t>
      </w:r>
    </w:p>
    <w:p w:rsidR="00506916" w:rsidRPr="00376566" w:rsidRDefault="00506916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>Недостаточно оснастить учебный процесс современными средствами обучения, необходимо научить преподавателей пользоваться ими, по-новому проектировать содержание учебных занятий и методику их проведения.</w:t>
      </w:r>
    </w:p>
    <w:p w:rsidR="00506916" w:rsidRPr="00376566" w:rsidRDefault="00506916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sz w:val="28"/>
          <w:szCs w:val="28"/>
        </w:rPr>
        <w:t>Необходимым помощником для преподавателей в реализации интерактивного обучения являются современные информационно-коммуникационные технологии (ИКТ). Для качественного изменения образовательного процесса с использованием ИКТ необходимым условием является наличие интерактивной доски.</w:t>
      </w:r>
    </w:p>
    <w:p w:rsidR="00506916" w:rsidRPr="00376566" w:rsidRDefault="00506916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4D05D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376566">
        <w:rPr>
          <w:rFonts w:ascii="Times New Roman" w:hAnsi="Times New Roman" w:cs="Times New Roman"/>
          <w:b/>
          <w:i/>
          <w:sz w:val="28"/>
          <w:szCs w:val="28"/>
        </w:rPr>
        <w:t xml:space="preserve">Электронная интерактивная доска- это сенсорная панель, работающая в комплексе с компьютерным проектором. </w:t>
      </w:r>
      <w:r w:rsidR="00F75DAB" w:rsidRPr="00376566">
        <w:rPr>
          <w:rFonts w:ascii="Times New Roman" w:hAnsi="Times New Roman" w:cs="Times New Roman"/>
          <w:sz w:val="28"/>
          <w:szCs w:val="28"/>
        </w:rPr>
        <w:t xml:space="preserve">Интерактивные доски можно использовать как при работе в большой аудитории, так и в маленьких группах. С их помощью можно разнообразить процесс обучения: преподаватель может читать лекцию, используя одновременно текст, аудио и видео материалы, </w:t>
      </w:r>
      <w:r w:rsidR="00F75DAB" w:rsidRPr="0037656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F75DAB" w:rsidRPr="00376566">
        <w:rPr>
          <w:rFonts w:ascii="Times New Roman" w:hAnsi="Times New Roman" w:cs="Times New Roman"/>
          <w:sz w:val="28"/>
          <w:szCs w:val="28"/>
        </w:rPr>
        <w:t xml:space="preserve">, </w:t>
      </w:r>
      <w:r w:rsidR="00F75DAB" w:rsidRPr="0037656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F75DAB" w:rsidRPr="00376566">
        <w:rPr>
          <w:rFonts w:ascii="Times New Roman" w:hAnsi="Times New Roman" w:cs="Times New Roman"/>
          <w:sz w:val="28"/>
          <w:szCs w:val="28"/>
        </w:rPr>
        <w:t>-</w:t>
      </w:r>
      <w:r w:rsidR="00F75DAB" w:rsidRPr="00376566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="00F75DAB" w:rsidRPr="00376566">
        <w:rPr>
          <w:rFonts w:ascii="Times New Roman" w:hAnsi="Times New Roman" w:cs="Times New Roman"/>
          <w:sz w:val="28"/>
          <w:szCs w:val="28"/>
        </w:rPr>
        <w:t xml:space="preserve"> и Интернет-ресурсы. Писать и делать пометки можно поверх всех документов, диаграмм и веб-страниц. Любую информацию, отображенную на интерактивной доске, можно распечатать, сохранить, отправить по электронной почте и поместить на сайт.</w:t>
      </w:r>
    </w:p>
    <w:p w:rsidR="00F75DAB" w:rsidRPr="00376566" w:rsidRDefault="00F75D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4D05D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765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sz w:val="28"/>
          <w:szCs w:val="28"/>
        </w:rPr>
        <w:t xml:space="preserve"> Можно выделить следующие способы работы преподавателя с доской, которые можно применять на  уроках:</w:t>
      </w:r>
    </w:p>
    <w:p w:rsidR="00F75DAB" w:rsidRPr="00376566" w:rsidRDefault="00F75D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работа с текстом и изображениями;</w:t>
      </w:r>
    </w:p>
    <w:p w:rsidR="00F75DAB" w:rsidRPr="00376566" w:rsidRDefault="00F75D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создание заметок с помощью электронных чернил;</w:t>
      </w:r>
    </w:p>
    <w:p w:rsidR="00F75DAB" w:rsidRPr="00376566" w:rsidRDefault="00F75D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сохранение сделанных заметок для передачи по электронной почте;</w:t>
      </w:r>
    </w:p>
    <w:p w:rsidR="00F75DAB" w:rsidRPr="00376566" w:rsidRDefault="00F75D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создание с помощью шаблонов и изображений собственных заданий для занятий;</w:t>
      </w:r>
    </w:p>
    <w:p w:rsidR="00F75DAB" w:rsidRPr="00376566" w:rsidRDefault="00F75D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демонстрация и нанесение заметок поверх образовательных видеоклипов.</w:t>
      </w:r>
    </w:p>
    <w:p w:rsidR="00385F5D" w:rsidRDefault="00F75D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 xml:space="preserve"> Интерактивная доска улучшает организационные навыки преподавателя, позволяет ему сэкономить учебное время, </w:t>
      </w:r>
    </w:p>
    <w:p w:rsidR="004D05D9" w:rsidRDefault="004D05D9" w:rsidP="00CC7E1F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D05D9" w:rsidRDefault="004D05D9" w:rsidP="00CC7E1F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F75DAB" w:rsidRPr="00376566" w:rsidRDefault="00F75D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затрачиваемое в традиционных технологиях на записи, рисунки, схемы на «классической» доске с помощью мела. Это особенно важно на занятиях по предметам специального цикла, где преподавателю необходимо использовать значительное количество наглядности – плакатов, схем, записей и т.д.</w:t>
      </w:r>
    </w:p>
    <w:p w:rsidR="00ED09E1" w:rsidRPr="00376566" w:rsidRDefault="00F75DAB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>Интерактивная доска может обогатить любой урок и сконцентрировать учащихся на учебе.</w:t>
      </w:r>
      <w:r w:rsidR="00ED09E1" w:rsidRPr="00376566">
        <w:rPr>
          <w:rFonts w:ascii="Times New Roman" w:hAnsi="Times New Roman" w:cs="Times New Roman"/>
          <w:sz w:val="28"/>
          <w:szCs w:val="28"/>
        </w:rPr>
        <w:t xml:space="preserve"> Это современное средство помогает преподавателям творчески привлекать внимание и активизировать воображение своих студентов. Наглядность электронных интерактивных досок – это ценный способ сосредоточить и удержать внимание учащихся.</w:t>
      </w:r>
    </w:p>
    <w:p w:rsidR="00F75DAB" w:rsidRPr="00376566" w:rsidRDefault="00ED09E1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="001B2DE9" w:rsidRPr="00376566">
        <w:rPr>
          <w:rFonts w:ascii="Times New Roman" w:hAnsi="Times New Roman" w:cs="Times New Roman"/>
          <w:sz w:val="28"/>
          <w:szCs w:val="28"/>
        </w:rPr>
        <w:t>Эффективное использование преподавателем всех возможностей ИКТ важно для расширения возможностей учебного процесса.</w:t>
      </w:r>
    </w:p>
    <w:p w:rsidR="001B2DE9" w:rsidRPr="00376566" w:rsidRDefault="001B2DE9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Таким образом, можно отметить, что:</w:t>
      </w:r>
    </w:p>
    <w:p w:rsidR="001B2DE9" w:rsidRPr="00376566" w:rsidRDefault="001B2DE9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электронные интерактивные доски обогащают процесс подготовки преподавателя к занятиям;</w:t>
      </w:r>
    </w:p>
    <w:p w:rsidR="001B2DE9" w:rsidRPr="00376566" w:rsidRDefault="001B2DE9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они просты в использовании как для преподавателей, так и для учащихся, поэтому время от установки доски до начала использования её возможностей (число которых в процессе осваивания многократно возрастает) предельно мало;</w:t>
      </w:r>
    </w:p>
    <w:p w:rsidR="001B2DE9" w:rsidRPr="00376566" w:rsidRDefault="001B2DE9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- ИД побуждают преподавателей включать в разрабатываемые уроки </w:t>
      </w:r>
      <w:r w:rsidR="009560AD" w:rsidRPr="00376566">
        <w:rPr>
          <w:rFonts w:ascii="Times New Roman" w:hAnsi="Times New Roman" w:cs="Times New Roman"/>
          <w:sz w:val="28"/>
          <w:szCs w:val="28"/>
        </w:rPr>
        <w:t>разнообразные электронные материалы.</w:t>
      </w:r>
    </w:p>
    <w:p w:rsidR="009560AD" w:rsidRPr="00376566" w:rsidRDefault="009560AD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преподаватели могут сохранять сделанные на уроке комментарии для использования их в других группах или в следующем учебном году.</w:t>
      </w:r>
    </w:p>
    <w:p w:rsidR="009560AD" w:rsidRPr="00376566" w:rsidRDefault="009560AD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интерактивная доска позволяет создавать коллекцию дидактических материалов, которые можно постоянно обновлять и которые «оживляют» уроки, делая их интересными и эффективными;</w:t>
      </w:r>
    </w:p>
    <w:p w:rsidR="009560AD" w:rsidRPr="00376566" w:rsidRDefault="009560AD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электронные интерактивные доски обогащают возможности компьютерных технологий, предоставляя большой экран для работы с мультимедийными материалами.</w:t>
      </w:r>
    </w:p>
    <w:p w:rsidR="009560AD" w:rsidRPr="00376566" w:rsidRDefault="009560AD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 </w:t>
      </w:r>
      <w:r w:rsidRPr="00376566">
        <w:rPr>
          <w:rFonts w:ascii="Times New Roman" w:hAnsi="Times New Roman" w:cs="Times New Roman"/>
          <w:sz w:val="28"/>
          <w:szCs w:val="28"/>
        </w:rPr>
        <w:t>С помощью интерактивной доски возможно всецело завладеть вниманием ребят на всех уроках и получить возможность общаться с присутствующими, не отходя от доски, продолжая работать с материалом. Наглядные материалы в форме взаимосвязанных объектов и картинок, видеофрагменты, возможности выделения значимого для восприятия в цвете и др. текста, обеспечивают поддержания внимания учащихся в течение всего урока;</w:t>
      </w:r>
    </w:p>
    <w:p w:rsidR="004D05D9" w:rsidRDefault="004D05D9" w:rsidP="00CC7E1F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D05D9" w:rsidRDefault="004D05D9" w:rsidP="00CC7E1F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85F5D" w:rsidRDefault="00385F5D" w:rsidP="00CC7E1F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9560AD" w:rsidRPr="00376566" w:rsidRDefault="009560AD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интерактивные доски позволяют ускорить темп урока и вовлечь в него всю группу.</w:t>
      </w:r>
    </w:p>
    <w:p w:rsidR="009560AD" w:rsidRPr="00376566" w:rsidRDefault="009560AD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>Обо</w:t>
      </w:r>
      <w:r w:rsidR="002A59D8" w:rsidRPr="00376566">
        <w:rPr>
          <w:rFonts w:ascii="Times New Roman" w:hAnsi="Times New Roman" w:cs="Times New Roman"/>
          <w:sz w:val="28"/>
          <w:szCs w:val="28"/>
        </w:rPr>
        <w:t>б</w:t>
      </w:r>
      <w:r w:rsidRPr="00376566">
        <w:rPr>
          <w:rFonts w:ascii="Times New Roman" w:hAnsi="Times New Roman" w:cs="Times New Roman"/>
          <w:sz w:val="28"/>
          <w:szCs w:val="28"/>
        </w:rPr>
        <w:t>щая вышеизложенный материал, настойчиво агитируя</w:t>
      </w:r>
      <w:r w:rsidR="002A59D8" w:rsidRPr="00376566">
        <w:rPr>
          <w:rFonts w:ascii="Times New Roman" w:hAnsi="Times New Roman" w:cs="Times New Roman"/>
          <w:sz w:val="28"/>
          <w:szCs w:val="28"/>
        </w:rPr>
        <w:t xml:space="preserve"> преподавателей к использованию ИД, других современных средств обучения и инновационных технологий обучения, следует отметить, не следует забывать, что внедрение новейших презентационных технологий может дать и негативный результат. Сильное воздействие, оказываемое на обучающихся при чрезмерном применении интерактивных средств обучения, способно привести: во-первых, к ухудшению психофизиологического здоровья учащихся, во-вторых, к замещению воображения, творческой мысли, интерактивные технологии должны мотивировать и возбуждать творческий интерес, а не захватывать и манипулировать сознание  обучающихся.</w:t>
      </w:r>
    </w:p>
    <w:p w:rsidR="002A59D8" w:rsidRPr="00376566" w:rsidRDefault="002A59D8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 xml:space="preserve"> Исследования показали, что работа с интерактивными досками улучшает восприятие материала учащимися, повышает мотивацию к занятиям.</w:t>
      </w:r>
    </w:p>
    <w:p w:rsidR="002A59D8" w:rsidRPr="00376566" w:rsidRDefault="002A59D8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 xml:space="preserve"> Важно использование на уроках дифференцированных тестовых заданий, выполненных в виде слайдов. Например: преподаватель</w:t>
      </w:r>
      <w:r w:rsidR="00AF6947" w:rsidRPr="00376566">
        <w:rPr>
          <w:rFonts w:ascii="Times New Roman" w:hAnsi="Times New Roman" w:cs="Times New Roman"/>
          <w:sz w:val="28"/>
          <w:szCs w:val="28"/>
        </w:rPr>
        <w:t xml:space="preserve"> заранее заготовил 3 варианта заданий разной сложности. Первым демонстрируя самое сложное задание. Из числа готовых решить это задание формируется группа. Оставшимся предлагается следующее. Таким образом, присутствующие разбиваются на 2-3 группы и далее задания выполняются. Применяя такой прием можно провести мониторинг процента успевающих на 3,4,5.</w:t>
      </w:r>
    </w:p>
    <w:p w:rsidR="00AF6947" w:rsidRPr="00376566" w:rsidRDefault="00AF6947" w:rsidP="00CC7E1F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</w:t>
      </w:r>
      <w:r w:rsidRPr="00376566">
        <w:rPr>
          <w:rFonts w:ascii="Times New Roman" w:hAnsi="Times New Roman" w:cs="Times New Roman"/>
          <w:sz w:val="28"/>
          <w:szCs w:val="28"/>
        </w:rPr>
        <w:t xml:space="preserve">  Исследования показывают, что обучающиеся лучше всего добиваются поставленных целей тогда, когда имеют возможность наблюдать. Исследователи утверждают, что рассеянные обучающиеся лучше всего воспринимают информацию, размещенную на телевизионном или компьютерном экране, и доска отвечает этим требованиям. Использование электронных интерактивных досок может сделать образовательный процесс более увлекательным.</w:t>
      </w:r>
    </w:p>
    <w:p w:rsidR="00CC7E1F" w:rsidRDefault="00CC7E1F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CC7E1F" w:rsidRDefault="00CC7E1F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B329B" w:rsidRDefault="009B329B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CC7E1F" w:rsidRDefault="00CC7E1F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CC7E1F" w:rsidRPr="00CC7E1F" w:rsidRDefault="00CC7E1F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C7E1F">
        <w:rPr>
          <w:rFonts w:ascii="Times New Roman" w:hAnsi="Times New Roman" w:cs="Times New Roman"/>
          <w:sz w:val="28"/>
          <w:szCs w:val="28"/>
        </w:rPr>
        <w:t>18</w:t>
      </w:r>
    </w:p>
    <w:p w:rsidR="00AF6947" w:rsidRPr="00CC7E1F" w:rsidRDefault="00CC7E1F" w:rsidP="00CC7E1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E1F">
        <w:rPr>
          <w:rFonts w:ascii="Times New Roman" w:hAnsi="Times New Roman" w:cs="Times New Roman"/>
          <w:b/>
          <w:sz w:val="28"/>
          <w:szCs w:val="28"/>
        </w:rPr>
        <w:t>2.</w:t>
      </w:r>
      <w:r w:rsidRPr="00CC7E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6947" w:rsidRPr="00CC7E1F">
        <w:rPr>
          <w:rFonts w:ascii="Times New Roman" w:hAnsi="Times New Roman" w:cs="Times New Roman"/>
          <w:b/>
          <w:sz w:val="28"/>
          <w:szCs w:val="28"/>
        </w:rPr>
        <w:t>Проблемы и перспективы использования информационно-коммуникационных технологий на уроках истории</w:t>
      </w:r>
    </w:p>
    <w:p w:rsidR="00AF6947" w:rsidRPr="00376566" w:rsidRDefault="00AF694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Дальнейшее использование информационно-коммуникационных технологий будет способствовать:</w:t>
      </w:r>
    </w:p>
    <w:p w:rsidR="00AF6947" w:rsidRPr="00376566" w:rsidRDefault="00AF694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вовлечению обучающихся в сознательную деятельность (по самостоятельному составлению презентации с помощью компьютерных средств и средства мультимедиа);</w:t>
      </w:r>
    </w:p>
    <w:p w:rsidR="00AF6947" w:rsidRPr="00376566" w:rsidRDefault="00AF6947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- использованию различных программных средств тестового контроля на уроках истории программы с пакета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376566">
        <w:rPr>
          <w:rFonts w:ascii="Times New Roman" w:hAnsi="Times New Roman" w:cs="Times New Roman"/>
          <w:sz w:val="28"/>
          <w:szCs w:val="28"/>
        </w:rPr>
        <w:t xml:space="preserve"> (тесты в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76566">
        <w:rPr>
          <w:rFonts w:ascii="Times New Roman" w:hAnsi="Times New Roman" w:cs="Times New Roman"/>
          <w:sz w:val="28"/>
          <w:szCs w:val="28"/>
        </w:rPr>
        <w:t xml:space="preserve">,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76566">
        <w:rPr>
          <w:rFonts w:ascii="Times New Roman" w:hAnsi="Times New Roman" w:cs="Times New Roman"/>
          <w:sz w:val="28"/>
          <w:szCs w:val="28"/>
        </w:rPr>
        <w:t xml:space="preserve">,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76566">
        <w:rPr>
          <w:rFonts w:ascii="Times New Roman" w:hAnsi="Times New Roman" w:cs="Times New Roman"/>
          <w:sz w:val="28"/>
          <w:szCs w:val="28"/>
        </w:rPr>
        <w:t>), специальные редакторы текстов;</w:t>
      </w:r>
    </w:p>
    <w:p w:rsidR="00AF6947" w:rsidRPr="00376566" w:rsidRDefault="00F00CEA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- использованию </w:t>
      </w:r>
      <w:r w:rsidR="00AF6947" w:rsidRPr="00376566">
        <w:rPr>
          <w:rFonts w:ascii="Times New Roman" w:hAnsi="Times New Roman" w:cs="Times New Roman"/>
          <w:sz w:val="28"/>
          <w:szCs w:val="28"/>
        </w:rPr>
        <w:t>Интернет ресурсов</w:t>
      </w:r>
      <w:r w:rsidRPr="00376566">
        <w:rPr>
          <w:rFonts w:ascii="Times New Roman" w:hAnsi="Times New Roman" w:cs="Times New Roman"/>
          <w:sz w:val="28"/>
          <w:szCs w:val="28"/>
        </w:rPr>
        <w:t xml:space="preserve"> (при выполнении творческих заданий, при написании рефератов, при поиске необходимой информации и т.п.) не только педагогом, но и учащимися.</w:t>
      </w:r>
    </w:p>
    <w:p w:rsidR="00F00CEA" w:rsidRPr="00376566" w:rsidRDefault="004D05D9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CEA" w:rsidRPr="00376566">
        <w:rPr>
          <w:rFonts w:ascii="Times New Roman" w:hAnsi="Times New Roman" w:cs="Times New Roman"/>
          <w:sz w:val="28"/>
          <w:szCs w:val="28"/>
        </w:rPr>
        <w:t>Тем не менее, можно отметить ряд проблем. Во-первых, сдерживающим фактором использования ИКТ является недостаточная квалификация преподавательского состава.</w:t>
      </w:r>
    </w:p>
    <w:p w:rsidR="00F00CEA" w:rsidRPr="00376566" w:rsidRDefault="004D05D9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0CEA" w:rsidRPr="00376566">
        <w:rPr>
          <w:rFonts w:ascii="Times New Roman" w:hAnsi="Times New Roman" w:cs="Times New Roman"/>
          <w:sz w:val="28"/>
          <w:szCs w:val="28"/>
        </w:rPr>
        <w:t xml:space="preserve">  Во-вторых, фактором, тормозящим развитие применимости ИКТ, является технический аспект. С одной стороны, недостаток оборудования для чтения лекций и проведения практических занятий в виде презентаций в </w:t>
      </w:r>
      <w:r w:rsidR="00F00CEA" w:rsidRPr="0037656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F00CEA" w:rsidRPr="00376566">
        <w:rPr>
          <w:rFonts w:ascii="Times New Roman" w:hAnsi="Times New Roman" w:cs="Times New Roman"/>
          <w:sz w:val="28"/>
          <w:szCs w:val="28"/>
        </w:rPr>
        <w:t xml:space="preserve"> (компьютерные проекторы, ноутбуки, телевизоры и видеомагнитофоны и т.д.), так как сегодня многие, умеющие пользоваться ИКТ технологиями преподаватели, согласны их применять. С другой стороны, нехватка специально оборудованных аудиторий.</w:t>
      </w:r>
    </w:p>
    <w:p w:rsidR="00F00CEA" w:rsidRPr="00376566" w:rsidRDefault="00F00CEA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   </w:t>
      </w:r>
      <w:r w:rsidRPr="00376566">
        <w:rPr>
          <w:rFonts w:ascii="Times New Roman" w:hAnsi="Times New Roman" w:cs="Times New Roman"/>
          <w:sz w:val="28"/>
          <w:szCs w:val="28"/>
        </w:rPr>
        <w:t xml:space="preserve">В числе положительных моментов применение информационных технологий в образовании является возможность самостоятельного обучения с открытым доступом к обширным </w:t>
      </w:r>
      <w:r w:rsidR="00ED0F71" w:rsidRPr="00376566">
        <w:rPr>
          <w:rFonts w:ascii="Times New Roman" w:hAnsi="Times New Roman" w:cs="Times New Roman"/>
          <w:sz w:val="28"/>
          <w:szCs w:val="28"/>
        </w:rPr>
        <w:t>информационным ресурсам, наличие обратной связи. С помощью компьютера обучающийся может очутиться в самом разном окружении, требующем от него творческого подхода</w:t>
      </w:r>
      <w:r w:rsidR="000F2093" w:rsidRPr="003765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E1F" w:rsidRDefault="000F2093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        Использование Интернета способствует смене авторитарного стиля обучения на демократический, когда обучающийся знакомится с различными точками зрения на проблему, сам формирует свое мнение. </w:t>
      </w:r>
    </w:p>
    <w:p w:rsidR="004D05D9" w:rsidRDefault="004D05D9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C7E1F" w:rsidRDefault="004D05D9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7E1F">
        <w:rPr>
          <w:rFonts w:ascii="Times New Roman" w:hAnsi="Times New Roman" w:cs="Times New Roman"/>
          <w:sz w:val="28"/>
          <w:szCs w:val="28"/>
        </w:rPr>
        <w:t>9</w:t>
      </w:r>
    </w:p>
    <w:p w:rsidR="00385F5D" w:rsidRDefault="000F2093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Компьютер только в определенной степени может моделировать межличностную коммуникацию преподавателя и обучающегося, суть которой составляют отношения наставничества, сотрудничества и </w:t>
      </w:r>
      <w:r w:rsidR="00CC7E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6566">
        <w:rPr>
          <w:rFonts w:ascii="Times New Roman" w:hAnsi="Times New Roman" w:cs="Times New Roman"/>
          <w:sz w:val="28"/>
          <w:szCs w:val="28"/>
        </w:rPr>
        <w:t xml:space="preserve">поддержки.       </w:t>
      </w:r>
    </w:p>
    <w:p w:rsidR="000F2093" w:rsidRPr="00376566" w:rsidRDefault="004D05D9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2093" w:rsidRPr="00376566">
        <w:rPr>
          <w:rFonts w:ascii="Times New Roman" w:hAnsi="Times New Roman" w:cs="Times New Roman"/>
          <w:sz w:val="28"/>
          <w:szCs w:val="28"/>
        </w:rPr>
        <w:t>Психологическая готовность к жизни в информационном обществе, начальная компьютерная грамотность, культура использования персонального компьютера сейчас необходимы каждому человеку независимо от профессии.</w:t>
      </w:r>
    </w:p>
    <w:p w:rsidR="000F2093" w:rsidRPr="00376566" w:rsidRDefault="000F2093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6566">
        <w:rPr>
          <w:rFonts w:ascii="Times New Roman" w:hAnsi="Times New Roman" w:cs="Times New Roman"/>
          <w:sz w:val="28"/>
          <w:szCs w:val="28"/>
        </w:rPr>
        <w:t xml:space="preserve"> Всё это предъявляет качественно новые требования к общему образованию, цель которого – заложить потенциал обогащенного развития личности.</w:t>
      </w:r>
    </w:p>
    <w:p w:rsidR="000F2093" w:rsidRPr="00376566" w:rsidRDefault="000F2093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    </w:t>
      </w:r>
      <w:r w:rsidR="004D05D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6566">
        <w:rPr>
          <w:rFonts w:ascii="Times New Roman" w:hAnsi="Times New Roman" w:cs="Times New Roman"/>
          <w:sz w:val="28"/>
          <w:szCs w:val="28"/>
        </w:rPr>
        <w:t>Задачами преподавателя при использовании информационно-коммуникационных технологий на уроках истории являются:</w:t>
      </w:r>
    </w:p>
    <w:p w:rsidR="000F2093" w:rsidRPr="00376566" w:rsidRDefault="000F2093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активизация познавательной активности учащихся, через систему нетрадиционных уроков, с использованием ИКТ;</w:t>
      </w:r>
    </w:p>
    <w:p w:rsidR="000F2093" w:rsidRPr="00376566" w:rsidRDefault="000F2093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развитие умения рассуждать и мыслить;</w:t>
      </w:r>
    </w:p>
    <w:p w:rsidR="000F2093" w:rsidRPr="00376566" w:rsidRDefault="000F2093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развитие творческих способностей у</w:t>
      </w:r>
      <w:r w:rsidR="00D856D6" w:rsidRPr="00376566">
        <w:rPr>
          <w:rFonts w:ascii="Times New Roman" w:hAnsi="Times New Roman" w:cs="Times New Roman"/>
          <w:sz w:val="28"/>
          <w:szCs w:val="28"/>
        </w:rPr>
        <w:t>чащихся</w:t>
      </w:r>
      <w:r w:rsidRPr="00376566">
        <w:rPr>
          <w:rFonts w:ascii="Times New Roman" w:hAnsi="Times New Roman" w:cs="Times New Roman"/>
          <w:sz w:val="28"/>
          <w:szCs w:val="28"/>
        </w:rPr>
        <w:t>, через систему индивидуальных и коллективных творческих заданий</w:t>
      </w:r>
      <w:r w:rsidR="00D856D6" w:rsidRPr="00376566">
        <w:rPr>
          <w:rFonts w:ascii="Times New Roman" w:hAnsi="Times New Roman" w:cs="Times New Roman"/>
          <w:sz w:val="28"/>
          <w:szCs w:val="28"/>
        </w:rPr>
        <w:t>;</w:t>
      </w:r>
    </w:p>
    <w:p w:rsidR="00D856D6" w:rsidRPr="00376566" w:rsidRDefault="00D856D6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развитие умений работы с текстом (учебника, исторических источников);</w:t>
      </w:r>
    </w:p>
    <w:p w:rsidR="00D856D6" w:rsidRPr="00376566" w:rsidRDefault="00D856D6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- развитие навыков работы с картами и иллюстрированным материалом.</w:t>
      </w:r>
    </w:p>
    <w:p w:rsidR="00D856D6" w:rsidRPr="00376566" w:rsidRDefault="00D856D6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856D6" w:rsidRPr="00376566" w:rsidRDefault="00D856D6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856D6" w:rsidRPr="00376566" w:rsidRDefault="00D856D6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856D6" w:rsidRPr="00376566" w:rsidRDefault="00D856D6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856D6" w:rsidRPr="00376566" w:rsidRDefault="00D856D6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D856D6" w:rsidRDefault="00D856D6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B329B" w:rsidRPr="00376566" w:rsidRDefault="009B329B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CC7E1F" w:rsidRDefault="00CC7E1F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85F5D" w:rsidRP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D856D6" w:rsidRPr="00376566" w:rsidRDefault="00D856D6" w:rsidP="00CC7E1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856D6" w:rsidRPr="00376566" w:rsidRDefault="00D856D6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Не смотря на существенные проблемы, информационные технологии:</w:t>
      </w:r>
    </w:p>
    <w:p w:rsidR="00D856D6" w:rsidRPr="00376566" w:rsidRDefault="00B85A5E" w:rsidP="00CC7E1F">
      <w:pPr>
        <w:pStyle w:val="a3"/>
        <w:numPr>
          <w:ilvl w:val="0"/>
          <w:numId w:val="3"/>
        </w:numPr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ф</w:t>
      </w:r>
      <w:r w:rsidR="00D856D6" w:rsidRPr="00376566">
        <w:rPr>
          <w:rFonts w:ascii="Times New Roman" w:hAnsi="Times New Roman" w:cs="Times New Roman"/>
          <w:sz w:val="28"/>
          <w:szCs w:val="28"/>
        </w:rPr>
        <w:t>ормируют высокую степень мотивации, повышают интерес к процессу обучения;</w:t>
      </w:r>
    </w:p>
    <w:p w:rsidR="00D856D6" w:rsidRPr="00376566" w:rsidRDefault="00D856D6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2. </w:t>
      </w:r>
      <w:r w:rsidR="00B85A5E" w:rsidRPr="00376566">
        <w:rPr>
          <w:rFonts w:ascii="Times New Roman" w:hAnsi="Times New Roman" w:cs="Times New Roman"/>
          <w:sz w:val="28"/>
          <w:szCs w:val="28"/>
        </w:rPr>
        <w:t>п</w:t>
      </w:r>
      <w:r w:rsidRPr="00376566">
        <w:rPr>
          <w:rFonts w:ascii="Times New Roman" w:hAnsi="Times New Roman" w:cs="Times New Roman"/>
          <w:sz w:val="28"/>
          <w:szCs w:val="28"/>
        </w:rPr>
        <w:t>овышают интенсивность обучения;</w:t>
      </w:r>
    </w:p>
    <w:p w:rsidR="00D856D6" w:rsidRPr="00376566" w:rsidRDefault="00D856D6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3. позволяют достигнуть индивидуального обучения;</w:t>
      </w:r>
    </w:p>
    <w:p w:rsidR="00D856D6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4. обеспечивают объективность оценивания результатов;</w:t>
      </w: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5. увеличивают долю самостоятельной работы.</w:t>
      </w: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85F5D" w:rsidRPr="00385F5D" w:rsidRDefault="00385F5D" w:rsidP="00CC7E1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85F5D">
        <w:rPr>
          <w:rFonts w:ascii="Times New Roman" w:hAnsi="Times New Roman" w:cs="Times New Roman"/>
          <w:sz w:val="28"/>
          <w:szCs w:val="28"/>
        </w:rPr>
        <w:t>21</w:t>
      </w:r>
    </w:p>
    <w:p w:rsidR="00B85A5E" w:rsidRPr="00376566" w:rsidRDefault="00B85A5E" w:rsidP="00CC7E1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376566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1. Башмаков, А.И. Разработка компьютерных учебников и обучающих систем/ А.И. Башмаков, И.А. Башмаков. – М.: изд. </w:t>
      </w:r>
      <w:proofErr w:type="spellStart"/>
      <w:r w:rsidRPr="00376566">
        <w:rPr>
          <w:rFonts w:ascii="Times New Roman" w:hAnsi="Times New Roman" w:cs="Times New Roman"/>
          <w:sz w:val="28"/>
          <w:szCs w:val="28"/>
        </w:rPr>
        <w:t>Филинъ</w:t>
      </w:r>
      <w:proofErr w:type="spellEnd"/>
      <w:r w:rsidRPr="00376566">
        <w:rPr>
          <w:rFonts w:ascii="Times New Roman" w:hAnsi="Times New Roman" w:cs="Times New Roman"/>
          <w:sz w:val="28"/>
          <w:szCs w:val="28"/>
        </w:rPr>
        <w:t>, 2010</w:t>
      </w:r>
      <w:r w:rsidR="007F0EBE"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sz w:val="28"/>
          <w:szCs w:val="28"/>
        </w:rPr>
        <w:t>-</w:t>
      </w:r>
      <w:r w:rsidR="007F0EBE" w:rsidRPr="00376566">
        <w:rPr>
          <w:rFonts w:ascii="Times New Roman" w:hAnsi="Times New Roman" w:cs="Times New Roman"/>
          <w:sz w:val="28"/>
          <w:szCs w:val="28"/>
        </w:rPr>
        <w:t xml:space="preserve"> </w:t>
      </w:r>
      <w:r w:rsidRPr="00376566">
        <w:rPr>
          <w:rFonts w:ascii="Times New Roman" w:hAnsi="Times New Roman" w:cs="Times New Roman"/>
          <w:sz w:val="28"/>
          <w:szCs w:val="28"/>
        </w:rPr>
        <w:t>616 с.</w:t>
      </w:r>
    </w:p>
    <w:p w:rsidR="00B85A5E" w:rsidRPr="00376566" w:rsidRDefault="00B85A5E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76566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376566">
        <w:rPr>
          <w:rFonts w:ascii="Times New Roman" w:hAnsi="Times New Roman" w:cs="Times New Roman"/>
          <w:sz w:val="28"/>
          <w:szCs w:val="28"/>
        </w:rPr>
        <w:t>, Б.С. Компьютеризация в сфере обучения: проблемы и перспективы.-</w:t>
      </w:r>
      <w:r w:rsidR="007F0EBE" w:rsidRPr="00376566">
        <w:rPr>
          <w:rFonts w:ascii="Times New Roman" w:hAnsi="Times New Roman" w:cs="Times New Roman"/>
          <w:sz w:val="28"/>
          <w:szCs w:val="28"/>
        </w:rPr>
        <w:t xml:space="preserve"> М.: Педагогика, 2009. – 134 с.</w:t>
      </w:r>
    </w:p>
    <w:p w:rsidR="007F0EBE" w:rsidRPr="00376566" w:rsidRDefault="007F0EBE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76566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376566">
        <w:rPr>
          <w:rFonts w:ascii="Times New Roman" w:hAnsi="Times New Roman" w:cs="Times New Roman"/>
          <w:sz w:val="28"/>
          <w:szCs w:val="28"/>
        </w:rPr>
        <w:t xml:space="preserve">, В.В. Образовательная технология </w:t>
      </w:r>
      <w:r w:rsidRPr="0037656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76566">
        <w:rPr>
          <w:rFonts w:ascii="Times New Roman" w:hAnsi="Times New Roman" w:cs="Times New Roman"/>
          <w:sz w:val="28"/>
          <w:szCs w:val="28"/>
        </w:rPr>
        <w:t xml:space="preserve"> века: деятельность, ценности, успех. – М.: Центр «Педагогический поиск», 2009. – 230 с.</w:t>
      </w:r>
    </w:p>
    <w:p w:rsidR="007F0EBE" w:rsidRPr="00376566" w:rsidRDefault="007F0EBE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4. Гуманитарные исследования в Интернете/ Под ред. А.Е. </w:t>
      </w:r>
      <w:proofErr w:type="spellStart"/>
      <w:r w:rsidRPr="00376566">
        <w:rPr>
          <w:rFonts w:ascii="Times New Roman" w:hAnsi="Times New Roman" w:cs="Times New Roman"/>
          <w:sz w:val="28"/>
          <w:szCs w:val="28"/>
        </w:rPr>
        <w:t>Войскунского</w:t>
      </w:r>
      <w:proofErr w:type="spellEnd"/>
      <w:r w:rsidRPr="00376566">
        <w:rPr>
          <w:rFonts w:ascii="Times New Roman" w:hAnsi="Times New Roman" w:cs="Times New Roman"/>
          <w:sz w:val="28"/>
          <w:szCs w:val="28"/>
        </w:rPr>
        <w:t>. – М.: Можайск-Терра, 2008. – 56 с.</w:t>
      </w:r>
    </w:p>
    <w:p w:rsidR="007F0EBE" w:rsidRPr="00376566" w:rsidRDefault="007F0EBE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5. Захарова, И.Г. Информационные технологии в образовании: учеб. Пособие для студ. </w:t>
      </w:r>
      <w:proofErr w:type="spellStart"/>
      <w:r w:rsidRPr="0037656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765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566">
        <w:rPr>
          <w:rFonts w:ascii="Times New Roman" w:hAnsi="Times New Roman" w:cs="Times New Roman"/>
          <w:sz w:val="28"/>
          <w:szCs w:val="28"/>
        </w:rPr>
        <w:t>педаг</w:t>
      </w:r>
      <w:proofErr w:type="spellEnd"/>
      <w:r w:rsidRPr="00376566">
        <w:rPr>
          <w:rFonts w:ascii="Times New Roman" w:hAnsi="Times New Roman" w:cs="Times New Roman"/>
          <w:sz w:val="28"/>
          <w:szCs w:val="28"/>
        </w:rPr>
        <w:t>-х учеб. Заведений / И.Г. Захарова. – М.: Академия, 2008. – 192 с.</w:t>
      </w:r>
    </w:p>
    <w:p w:rsidR="007F0EBE" w:rsidRPr="00376566" w:rsidRDefault="007F0EBE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6. Звонарева, О.М., Самойлова Т.А. Использование возможностей интерактивной доски в процессе преподавания истории. //</w:t>
      </w:r>
      <w:r w:rsidR="00E70C9C" w:rsidRPr="00376566">
        <w:rPr>
          <w:rFonts w:ascii="Times New Roman" w:hAnsi="Times New Roman" w:cs="Times New Roman"/>
          <w:sz w:val="28"/>
          <w:szCs w:val="28"/>
        </w:rPr>
        <w:t xml:space="preserve"> Образовательный форум. 02.2009.</w:t>
      </w:r>
    </w:p>
    <w:p w:rsidR="00E70C9C" w:rsidRPr="00376566" w:rsidRDefault="00E70C9C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7. Интернет в гуманитарном образовании / Под ред. Е.С. </w:t>
      </w:r>
      <w:proofErr w:type="spellStart"/>
      <w:r w:rsidRPr="00376566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376566">
        <w:rPr>
          <w:rFonts w:ascii="Times New Roman" w:hAnsi="Times New Roman" w:cs="Times New Roman"/>
          <w:sz w:val="28"/>
          <w:szCs w:val="28"/>
        </w:rPr>
        <w:t>. – М., 2010. – 126 с.</w:t>
      </w:r>
    </w:p>
    <w:p w:rsidR="00E70C9C" w:rsidRPr="00376566" w:rsidRDefault="00E70C9C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8. Информационные и коммуникационные технологии в образовании ( материал из </w:t>
      </w:r>
      <w:proofErr w:type="spellStart"/>
      <w:r w:rsidRPr="00376566">
        <w:rPr>
          <w:rFonts w:ascii="Times New Roman" w:hAnsi="Times New Roman" w:cs="Times New Roman"/>
          <w:sz w:val="28"/>
          <w:szCs w:val="28"/>
          <w:lang w:val="en-US"/>
        </w:rPr>
        <w:t>IrkutskWiki</w:t>
      </w:r>
      <w:proofErr w:type="spellEnd"/>
      <w:r w:rsidRPr="00376566">
        <w:rPr>
          <w:rFonts w:ascii="Times New Roman" w:hAnsi="Times New Roman" w:cs="Times New Roman"/>
          <w:sz w:val="28"/>
          <w:szCs w:val="28"/>
        </w:rPr>
        <w:t xml:space="preserve">). – Режим доступа:: </w:t>
      </w:r>
      <w:hyperlink r:id="rId18" w:history="1"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irkutsk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E70C9C" w:rsidRPr="00376566" w:rsidRDefault="00E70C9C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76566">
        <w:rPr>
          <w:rFonts w:ascii="Times New Roman" w:hAnsi="Times New Roman" w:cs="Times New Roman"/>
          <w:sz w:val="28"/>
          <w:szCs w:val="28"/>
        </w:rPr>
        <w:t>Ишмурзина</w:t>
      </w:r>
      <w:proofErr w:type="spellEnd"/>
      <w:r w:rsidRPr="00376566">
        <w:rPr>
          <w:rFonts w:ascii="Times New Roman" w:hAnsi="Times New Roman" w:cs="Times New Roman"/>
          <w:sz w:val="28"/>
          <w:szCs w:val="28"/>
        </w:rPr>
        <w:t>, Н.В. Интерактивно- это просто! // Журнал «ЛГО». – Вып.6. – М., 2008. – с.25-28.</w:t>
      </w:r>
    </w:p>
    <w:p w:rsidR="00E70C9C" w:rsidRPr="00376566" w:rsidRDefault="00E70C9C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10. Концепция компьютеризации сельских школ. Интернет – источник </w:t>
      </w:r>
      <w:hyperlink r:id="rId19" w:history="1"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koi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8/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goscom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ischool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765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concept</w:t>
        </w:r>
      </w:hyperlink>
    </w:p>
    <w:p w:rsidR="00E70C9C" w:rsidRPr="00376566" w:rsidRDefault="00E70C9C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376566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Pr="00376566">
        <w:rPr>
          <w:rFonts w:ascii="Times New Roman" w:hAnsi="Times New Roman" w:cs="Times New Roman"/>
          <w:sz w:val="28"/>
          <w:szCs w:val="28"/>
        </w:rPr>
        <w:t>, Г.Ю. Перспективные школьные технологии: Учебно-методическое пособие. –М.: Педагогическое общество России, 2010. – 86 с.</w:t>
      </w:r>
    </w:p>
    <w:p w:rsidR="00DB382D" w:rsidRDefault="00E70C9C" w:rsidP="00CC7E1F">
      <w:pPr>
        <w:ind w:right="-1"/>
        <w:rPr>
          <w:rFonts w:ascii="Times New Roman" w:hAnsi="Times New Roman" w:cs="Times New Roman"/>
          <w:sz w:val="28"/>
          <w:szCs w:val="28"/>
        </w:rPr>
      </w:pPr>
      <w:r w:rsidRPr="00376566">
        <w:rPr>
          <w:rFonts w:ascii="Times New Roman" w:hAnsi="Times New Roman" w:cs="Times New Roman"/>
          <w:sz w:val="28"/>
          <w:szCs w:val="28"/>
        </w:rPr>
        <w:t>12. Матрос, Д.Ш. Управление качеством образования на основе новых информационных технологий и образовательного мониторинга. – М.: Педагогическое Общество России, 2010г. – с. 97-101.</w:t>
      </w:r>
    </w:p>
    <w:p w:rsidR="00A834F4" w:rsidRDefault="00A834F4" w:rsidP="00CC7E1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A834F4" w:rsidRPr="00A834F4" w:rsidRDefault="00A834F4" w:rsidP="00A834F4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834F4"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A834F4" w:rsidRDefault="00A834F4" w:rsidP="00A834F4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834F4">
        <w:rPr>
          <w:rFonts w:ascii="Times New Roman" w:hAnsi="Times New Roman" w:cs="Times New Roman"/>
          <w:sz w:val="28"/>
          <w:szCs w:val="28"/>
        </w:rPr>
        <w:t>Областное государственное автономное  профессиональное образовательное учреждение «Белгородский индустриальный колледж»</w:t>
      </w:r>
    </w:p>
    <w:p w:rsidR="00A834F4" w:rsidRPr="00A834F4" w:rsidRDefault="00A834F4" w:rsidP="00A834F4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34F4">
        <w:rPr>
          <w:rFonts w:ascii="Times New Roman" w:hAnsi="Times New Roman" w:cs="Times New Roman"/>
          <w:sz w:val="28"/>
          <w:szCs w:val="28"/>
        </w:rPr>
        <w:t>Рассмотрено</w:t>
      </w:r>
    </w:p>
    <w:p w:rsidR="00A834F4" w:rsidRPr="00A834F4" w:rsidRDefault="00A834F4" w:rsidP="00A834F4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34F4">
        <w:rPr>
          <w:rFonts w:ascii="Times New Roman" w:hAnsi="Times New Roman" w:cs="Times New Roman"/>
          <w:sz w:val="28"/>
          <w:szCs w:val="28"/>
        </w:rPr>
        <w:t>предметно-цикловой комиссией</w:t>
      </w:r>
    </w:p>
    <w:p w:rsidR="00A834F4" w:rsidRPr="00A834F4" w:rsidRDefault="00A834F4" w:rsidP="00A834F4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34F4">
        <w:rPr>
          <w:rFonts w:ascii="Times New Roman" w:hAnsi="Times New Roman" w:cs="Times New Roman"/>
          <w:sz w:val="28"/>
          <w:szCs w:val="28"/>
        </w:rPr>
        <w:t xml:space="preserve">Протокол заседания №  </w:t>
      </w:r>
    </w:p>
    <w:p w:rsidR="00A834F4" w:rsidRPr="00A834F4" w:rsidRDefault="00414051" w:rsidP="00A834F4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 __ »  _________   2020</w:t>
      </w:r>
      <w:bookmarkStart w:id="0" w:name="_GoBack"/>
      <w:bookmarkEnd w:id="0"/>
      <w:r w:rsidR="00A834F4" w:rsidRPr="00A834F4">
        <w:rPr>
          <w:rFonts w:ascii="Times New Roman" w:hAnsi="Times New Roman" w:cs="Times New Roman"/>
          <w:sz w:val="28"/>
          <w:szCs w:val="28"/>
        </w:rPr>
        <w:t xml:space="preserve">    г.</w:t>
      </w:r>
    </w:p>
    <w:p w:rsidR="00A834F4" w:rsidRPr="00A834F4" w:rsidRDefault="00A834F4" w:rsidP="00A834F4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34F4">
        <w:rPr>
          <w:rFonts w:ascii="Times New Roman" w:hAnsi="Times New Roman" w:cs="Times New Roman"/>
          <w:sz w:val="28"/>
          <w:szCs w:val="28"/>
        </w:rPr>
        <w:t>Председатель цикловой комиссии</w:t>
      </w:r>
    </w:p>
    <w:p w:rsidR="00A834F4" w:rsidRDefault="00A834F4" w:rsidP="00A834F4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834F4"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 w:rsidRPr="00A834F4">
        <w:rPr>
          <w:rFonts w:ascii="Times New Roman" w:hAnsi="Times New Roman" w:cs="Times New Roman"/>
          <w:sz w:val="28"/>
          <w:szCs w:val="28"/>
        </w:rPr>
        <w:t>Поданева</w:t>
      </w:r>
      <w:proofErr w:type="spellEnd"/>
      <w:r w:rsidRPr="00A834F4">
        <w:rPr>
          <w:rFonts w:ascii="Times New Roman" w:hAnsi="Times New Roman" w:cs="Times New Roman"/>
          <w:sz w:val="28"/>
          <w:szCs w:val="28"/>
        </w:rPr>
        <w:t xml:space="preserve"> С.В.  </w:t>
      </w:r>
    </w:p>
    <w:p w:rsidR="00A834F4" w:rsidRPr="00A834F4" w:rsidRDefault="00A834F4" w:rsidP="00A834F4">
      <w:pPr>
        <w:ind w:right="-1"/>
        <w:jc w:val="center"/>
        <w:rPr>
          <w:rFonts w:ascii="Times New Roman" w:hAnsi="Times New Roman" w:cs="Times New Roman"/>
          <w:sz w:val="48"/>
          <w:szCs w:val="48"/>
        </w:rPr>
      </w:pPr>
      <w:r w:rsidRPr="00A834F4">
        <w:rPr>
          <w:rFonts w:ascii="Times New Roman" w:hAnsi="Times New Roman" w:cs="Times New Roman"/>
          <w:sz w:val="48"/>
          <w:szCs w:val="48"/>
        </w:rPr>
        <w:t>Тема  самообразования:</w:t>
      </w:r>
    </w:p>
    <w:p w:rsidR="00A834F4" w:rsidRDefault="00A834F4" w:rsidP="00A834F4">
      <w:pPr>
        <w:ind w:right="-1"/>
        <w:jc w:val="center"/>
        <w:rPr>
          <w:rFonts w:ascii="Times New Roman" w:hAnsi="Times New Roman" w:cs="Times New Roman"/>
          <w:b/>
          <w:sz w:val="36"/>
          <w:szCs w:val="48"/>
        </w:rPr>
      </w:pPr>
      <w:r w:rsidRPr="00A834F4">
        <w:rPr>
          <w:rFonts w:ascii="Times New Roman" w:hAnsi="Times New Roman" w:cs="Times New Roman"/>
          <w:b/>
          <w:sz w:val="36"/>
          <w:szCs w:val="48"/>
        </w:rPr>
        <w:t>Использование современных информационных технологий в преподавании истории</w:t>
      </w:r>
    </w:p>
    <w:p w:rsidR="00A834F4" w:rsidRDefault="00A834F4" w:rsidP="00414051">
      <w:pPr>
        <w:ind w:right="-1"/>
        <w:rPr>
          <w:rFonts w:ascii="Times New Roman" w:hAnsi="Times New Roman" w:cs="Times New Roman"/>
          <w:b/>
          <w:sz w:val="36"/>
          <w:szCs w:val="48"/>
        </w:rPr>
      </w:pPr>
    </w:p>
    <w:p w:rsidR="00A834F4" w:rsidRDefault="00A834F4" w:rsidP="00A834F4">
      <w:pPr>
        <w:ind w:right="-1"/>
        <w:jc w:val="center"/>
        <w:rPr>
          <w:rFonts w:ascii="Times New Roman" w:hAnsi="Times New Roman" w:cs="Times New Roman"/>
          <w:b/>
          <w:sz w:val="36"/>
          <w:szCs w:val="48"/>
        </w:rPr>
      </w:pPr>
    </w:p>
    <w:p w:rsidR="00A834F4" w:rsidRDefault="00A834F4" w:rsidP="00A834F4">
      <w:pPr>
        <w:ind w:right="-1"/>
        <w:jc w:val="center"/>
        <w:rPr>
          <w:rFonts w:ascii="Times New Roman" w:hAnsi="Times New Roman" w:cs="Times New Roman"/>
          <w:b/>
          <w:sz w:val="36"/>
          <w:szCs w:val="48"/>
        </w:rPr>
      </w:pPr>
    </w:p>
    <w:p w:rsidR="00A834F4" w:rsidRPr="00A834F4" w:rsidRDefault="00A834F4" w:rsidP="00A834F4">
      <w:pPr>
        <w:ind w:right="-1"/>
        <w:jc w:val="right"/>
        <w:rPr>
          <w:rFonts w:ascii="Times New Roman" w:hAnsi="Times New Roman" w:cs="Times New Roman"/>
          <w:sz w:val="32"/>
          <w:szCs w:val="48"/>
        </w:rPr>
      </w:pPr>
      <w:r w:rsidRPr="00A834F4">
        <w:rPr>
          <w:rFonts w:ascii="Times New Roman" w:hAnsi="Times New Roman" w:cs="Times New Roman"/>
          <w:sz w:val="32"/>
          <w:szCs w:val="48"/>
        </w:rPr>
        <w:t>Разработчик:</w:t>
      </w:r>
    </w:p>
    <w:p w:rsidR="00A834F4" w:rsidRPr="00A834F4" w:rsidRDefault="00A834F4" w:rsidP="00A834F4">
      <w:pPr>
        <w:ind w:right="-1"/>
        <w:jc w:val="right"/>
        <w:rPr>
          <w:rFonts w:ascii="Times New Roman" w:hAnsi="Times New Roman" w:cs="Times New Roman"/>
          <w:sz w:val="32"/>
          <w:szCs w:val="48"/>
        </w:rPr>
      </w:pPr>
      <w:r w:rsidRPr="00A834F4">
        <w:rPr>
          <w:rFonts w:ascii="Times New Roman" w:hAnsi="Times New Roman" w:cs="Times New Roman"/>
          <w:sz w:val="32"/>
          <w:szCs w:val="48"/>
        </w:rPr>
        <w:t xml:space="preserve">преподаватель </w:t>
      </w:r>
    </w:p>
    <w:p w:rsidR="00A834F4" w:rsidRPr="00A834F4" w:rsidRDefault="00A834F4" w:rsidP="00A834F4">
      <w:pPr>
        <w:ind w:right="-1"/>
        <w:jc w:val="right"/>
        <w:rPr>
          <w:rFonts w:ascii="Times New Roman" w:hAnsi="Times New Roman" w:cs="Times New Roman"/>
          <w:sz w:val="32"/>
          <w:szCs w:val="48"/>
        </w:rPr>
      </w:pPr>
      <w:r w:rsidRPr="00A834F4">
        <w:rPr>
          <w:rFonts w:ascii="Times New Roman" w:hAnsi="Times New Roman" w:cs="Times New Roman"/>
          <w:sz w:val="32"/>
          <w:szCs w:val="48"/>
        </w:rPr>
        <w:t>Белгородского индустриального колледжа</w:t>
      </w:r>
    </w:p>
    <w:p w:rsidR="00A834F4" w:rsidRDefault="00A834F4" w:rsidP="00A834F4">
      <w:pPr>
        <w:ind w:right="-1"/>
        <w:jc w:val="right"/>
        <w:rPr>
          <w:rFonts w:ascii="Times New Roman" w:hAnsi="Times New Roman" w:cs="Times New Roman"/>
          <w:sz w:val="32"/>
          <w:szCs w:val="48"/>
        </w:rPr>
      </w:pPr>
      <w:r w:rsidRPr="00A834F4">
        <w:rPr>
          <w:rFonts w:ascii="Times New Roman" w:hAnsi="Times New Roman" w:cs="Times New Roman"/>
          <w:sz w:val="32"/>
          <w:szCs w:val="48"/>
        </w:rPr>
        <w:t>Рыжих Н.А.</w:t>
      </w:r>
    </w:p>
    <w:p w:rsidR="00A834F4" w:rsidRDefault="00A834F4" w:rsidP="00A834F4">
      <w:pPr>
        <w:ind w:right="-1"/>
        <w:jc w:val="right"/>
        <w:rPr>
          <w:rFonts w:ascii="Times New Roman" w:hAnsi="Times New Roman" w:cs="Times New Roman"/>
          <w:sz w:val="32"/>
          <w:szCs w:val="48"/>
        </w:rPr>
      </w:pPr>
    </w:p>
    <w:p w:rsidR="00A834F4" w:rsidRDefault="00A834F4" w:rsidP="00A834F4">
      <w:pPr>
        <w:ind w:right="-1"/>
        <w:jc w:val="right"/>
        <w:rPr>
          <w:rFonts w:ascii="Times New Roman" w:hAnsi="Times New Roman" w:cs="Times New Roman"/>
          <w:sz w:val="32"/>
          <w:szCs w:val="48"/>
        </w:rPr>
      </w:pPr>
    </w:p>
    <w:p w:rsidR="00414051" w:rsidRDefault="00414051" w:rsidP="00A834F4">
      <w:pPr>
        <w:ind w:right="-1"/>
        <w:jc w:val="right"/>
        <w:rPr>
          <w:rFonts w:ascii="Times New Roman" w:hAnsi="Times New Roman" w:cs="Times New Roman"/>
          <w:sz w:val="32"/>
          <w:szCs w:val="48"/>
        </w:rPr>
      </w:pPr>
    </w:p>
    <w:p w:rsidR="00A834F4" w:rsidRPr="00A834F4" w:rsidRDefault="00414051" w:rsidP="00A834F4">
      <w:pPr>
        <w:ind w:right="-1"/>
        <w:jc w:val="center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Белгород 2020</w:t>
      </w:r>
      <w:r w:rsidR="00A834F4" w:rsidRPr="00A834F4">
        <w:rPr>
          <w:rFonts w:ascii="Times New Roman" w:hAnsi="Times New Roman" w:cs="Times New Roman"/>
          <w:sz w:val="32"/>
          <w:szCs w:val="48"/>
        </w:rPr>
        <w:t xml:space="preserve"> г.</w:t>
      </w:r>
    </w:p>
    <w:sectPr w:rsidR="00A834F4" w:rsidRPr="00A834F4" w:rsidSect="00CC7E1F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0FB0"/>
    <w:multiLevelType w:val="hybridMultilevel"/>
    <w:tmpl w:val="067A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E051A"/>
    <w:multiLevelType w:val="multilevel"/>
    <w:tmpl w:val="97D2F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68327C"/>
    <w:multiLevelType w:val="multilevel"/>
    <w:tmpl w:val="E7289A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A1"/>
    <w:rsid w:val="000D4AD7"/>
    <w:rsid w:val="000E1DF4"/>
    <w:rsid w:val="000F2093"/>
    <w:rsid w:val="001105CA"/>
    <w:rsid w:val="001A77A9"/>
    <w:rsid w:val="001B2DE9"/>
    <w:rsid w:val="00265189"/>
    <w:rsid w:val="002A24E4"/>
    <w:rsid w:val="002A59D8"/>
    <w:rsid w:val="002B6DB3"/>
    <w:rsid w:val="00376566"/>
    <w:rsid w:val="00385F5D"/>
    <w:rsid w:val="00414051"/>
    <w:rsid w:val="00425435"/>
    <w:rsid w:val="00495874"/>
    <w:rsid w:val="004A302B"/>
    <w:rsid w:val="004D05D9"/>
    <w:rsid w:val="00506916"/>
    <w:rsid w:val="005107BF"/>
    <w:rsid w:val="005867AB"/>
    <w:rsid w:val="00623E00"/>
    <w:rsid w:val="0062452B"/>
    <w:rsid w:val="00642CED"/>
    <w:rsid w:val="00674BBB"/>
    <w:rsid w:val="007147F3"/>
    <w:rsid w:val="00731121"/>
    <w:rsid w:val="00763D7A"/>
    <w:rsid w:val="007B0CCB"/>
    <w:rsid w:val="007B2446"/>
    <w:rsid w:val="007F0EBE"/>
    <w:rsid w:val="008A4A72"/>
    <w:rsid w:val="008B35D7"/>
    <w:rsid w:val="009560AD"/>
    <w:rsid w:val="009B329B"/>
    <w:rsid w:val="009F12A1"/>
    <w:rsid w:val="00A13F25"/>
    <w:rsid w:val="00A834F4"/>
    <w:rsid w:val="00A84CE8"/>
    <w:rsid w:val="00AF6947"/>
    <w:rsid w:val="00B26F01"/>
    <w:rsid w:val="00B554CA"/>
    <w:rsid w:val="00B85A5E"/>
    <w:rsid w:val="00C35BD9"/>
    <w:rsid w:val="00C45137"/>
    <w:rsid w:val="00CC7E1F"/>
    <w:rsid w:val="00D01E07"/>
    <w:rsid w:val="00D060F4"/>
    <w:rsid w:val="00D318A2"/>
    <w:rsid w:val="00D856D6"/>
    <w:rsid w:val="00DB382D"/>
    <w:rsid w:val="00E70C9C"/>
    <w:rsid w:val="00ED09E1"/>
    <w:rsid w:val="00ED0F71"/>
    <w:rsid w:val="00F00CEA"/>
    <w:rsid w:val="00F75DAB"/>
    <w:rsid w:val="00F774A9"/>
    <w:rsid w:val="00FC7148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" TargetMode="External"/><Relationship Id="rId13" Type="http://schemas.openxmlformats.org/officeDocument/2006/relationships/hyperlink" Target="http://his.1september.ru/urok/" TargetMode="External"/><Relationship Id="rId18" Type="http://schemas.openxmlformats.org/officeDocument/2006/relationships/hyperlink" Target="http://www.wiki.irkutsk.ru/index.php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fcior.edu.ru" TargetMode="External"/><Relationship Id="rId12" Type="http://schemas.openxmlformats.org/officeDocument/2006/relationships/hyperlink" Target="http://his.1september.ru/index.php" TargetMode="External"/><Relationship Id="rId17" Type="http://schemas.openxmlformats.org/officeDocument/2006/relationships/hyperlink" Target="http://www.histo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ronos.km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www.1september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enter.fio.ru/som/" TargetMode="External"/><Relationship Id="rId10" Type="http://schemas.openxmlformats.org/officeDocument/2006/relationships/hyperlink" Target="http://www.magister.ru/library/revolt/revolt.htm" TargetMode="External"/><Relationship Id="rId19" Type="http://schemas.openxmlformats.org/officeDocument/2006/relationships/hyperlink" Target="http://www.ed.gov.ru/koi8/goscom/ischool/conce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pl.ru" TargetMode="External"/><Relationship Id="rId14" Type="http://schemas.openxmlformats.org/officeDocument/2006/relationships/hyperlink" Target="http://www.altai.fio.ru/projects/group2/potok30/site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4728</Words>
  <Characters>26954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aud_403</dc:creator>
  <cp:lastModifiedBy>Рыжих Наталья Александровна</cp:lastModifiedBy>
  <cp:revision>3</cp:revision>
  <dcterms:created xsi:type="dcterms:W3CDTF">2020-09-21T06:13:00Z</dcterms:created>
  <dcterms:modified xsi:type="dcterms:W3CDTF">2020-09-21T09:38:00Z</dcterms:modified>
</cp:coreProperties>
</file>